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69FE2" w14:textId="77777777" w:rsidR="00C6298F" w:rsidRDefault="00C6298F" w:rsidP="00C6298F">
      <w:pPr>
        <w:pStyle w:val="Heading1"/>
        <w:spacing w:after="120" w:line="240" w:lineRule="auto"/>
        <w:jc w:val="center"/>
        <w:rPr>
          <w:rFonts w:asciiTheme="minorHAnsi" w:hAnsiTheme="minorHAnsi" w:cstheme="minorHAnsi"/>
          <w:color w:val="0070C0"/>
          <w:sz w:val="50"/>
          <w:szCs w:val="50"/>
        </w:rPr>
      </w:pPr>
      <w:bookmarkStart w:id="0" w:name="_Toc1"/>
    </w:p>
    <w:p w14:paraId="24906B0F" w14:textId="77777777" w:rsidR="00172974" w:rsidRPr="00C6298F" w:rsidRDefault="00105ABD" w:rsidP="00C6298F">
      <w:pPr>
        <w:pStyle w:val="Heading1"/>
        <w:spacing w:after="120" w:line="240" w:lineRule="auto"/>
        <w:jc w:val="center"/>
        <w:rPr>
          <w:rFonts w:asciiTheme="minorHAnsi" w:hAnsiTheme="minorHAnsi" w:cstheme="minorHAnsi"/>
          <w:color w:val="0070C0"/>
          <w:sz w:val="50"/>
          <w:szCs w:val="50"/>
        </w:rPr>
      </w:pPr>
      <w:r w:rsidRPr="00C6298F">
        <w:rPr>
          <w:rFonts w:asciiTheme="minorHAnsi" w:hAnsiTheme="minorHAnsi" w:cstheme="minorHAnsi"/>
          <w:color w:val="0070C0"/>
          <w:sz w:val="50"/>
          <w:szCs w:val="50"/>
        </w:rPr>
        <w:t xml:space="preserve">Ang </w:t>
      </w:r>
      <w:proofErr w:type="spellStart"/>
      <w:r w:rsidRPr="00C6298F">
        <w:rPr>
          <w:rFonts w:asciiTheme="minorHAnsi" w:hAnsiTheme="minorHAnsi" w:cstheme="minorHAnsi"/>
          <w:color w:val="0070C0"/>
          <w:sz w:val="50"/>
          <w:szCs w:val="50"/>
        </w:rPr>
        <w:t>Pagkatungkulin</w:t>
      </w:r>
      <w:proofErr w:type="spellEnd"/>
      <w:r w:rsidRPr="00C6298F">
        <w:rPr>
          <w:rFonts w:asciiTheme="minorHAnsi" w:hAnsiTheme="minorHAnsi" w:cstheme="minorHAnsi"/>
          <w:color w:val="0070C0"/>
          <w:sz w:val="50"/>
          <w:szCs w:val="50"/>
        </w:rPr>
        <w:t xml:space="preserve"> ng </w:t>
      </w:r>
      <w:proofErr w:type="spellStart"/>
      <w:r w:rsidRPr="00C6298F">
        <w:rPr>
          <w:rFonts w:asciiTheme="minorHAnsi" w:hAnsiTheme="minorHAnsi" w:cstheme="minorHAnsi"/>
          <w:color w:val="0070C0"/>
          <w:sz w:val="50"/>
          <w:szCs w:val="50"/>
        </w:rPr>
        <w:t>Paggawa</w:t>
      </w:r>
      <w:proofErr w:type="spellEnd"/>
      <w:r w:rsidRPr="00C6298F">
        <w:rPr>
          <w:rFonts w:asciiTheme="minorHAnsi" w:hAnsiTheme="minorHAnsi" w:cstheme="minorHAnsi"/>
          <w:color w:val="0070C0"/>
          <w:sz w:val="50"/>
          <w:szCs w:val="50"/>
        </w:rPr>
        <w:t xml:space="preserve"> Ayon </w:t>
      </w:r>
      <w:proofErr w:type="spellStart"/>
      <w:r w:rsidRPr="00C6298F">
        <w:rPr>
          <w:rFonts w:asciiTheme="minorHAnsi" w:hAnsiTheme="minorHAnsi" w:cstheme="minorHAnsi"/>
          <w:color w:val="0070C0"/>
          <w:sz w:val="50"/>
          <w:szCs w:val="50"/>
        </w:rPr>
        <w:t>sa</w:t>
      </w:r>
      <w:proofErr w:type="spellEnd"/>
      <w:r w:rsidRPr="00C6298F">
        <w:rPr>
          <w:rFonts w:asciiTheme="minorHAnsi" w:hAnsiTheme="minorHAnsi" w:cstheme="minorHAnsi"/>
          <w:color w:val="0070C0"/>
          <w:sz w:val="50"/>
          <w:szCs w:val="50"/>
        </w:rPr>
        <w:t xml:space="preserve"> Sunnah ng Sugo </w:t>
      </w:r>
      <w:proofErr w:type="spellStart"/>
      <w:r w:rsidRPr="00C6298F">
        <w:rPr>
          <w:rFonts w:asciiTheme="minorHAnsi" w:hAnsiTheme="minorHAnsi" w:cstheme="minorHAnsi"/>
          <w:color w:val="0070C0"/>
          <w:sz w:val="50"/>
          <w:szCs w:val="50"/>
        </w:rPr>
        <w:t>ni</w:t>
      </w:r>
      <w:proofErr w:type="spellEnd"/>
      <w:r w:rsidRPr="00C6298F">
        <w:rPr>
          <w:rFonts w:asciiTheme="minorHAnsi" w:hAnsiTheme="minorHAnsi" w:cstheme="minorHAnsi"/>
          <w:color w:val="0070C0"/>
          <w:sz w:val="50"/>
          <w:szCs w:val="50"/>
        </w:rPr>
        <w:t xml:space="preserve"> </w:t>
      </w:r>
      <w:proofErr w:type="spellStart"/>
      <w:r w:rsidRPr="00C6298F">
        <w:rPr>
          <w:rFonts w:asciiTheme="minorHAnsi" w:hAnsiTheme="minorHAnsi" w:cstheme="minorHAnsi"/>
          <w:color w:val="0070C0"/>
          <w:sz w:val="50"/>
          <w:szCs w:val="50"/>
        </w:rPr>
        <w:t>Allāh</w:t>
      </w:r>
      <w:proofErr w:type="spellEnd"/>
      <w:r w:rsidRPr="00C6298F">
        <w:rPr>
          <w:rFonts w:asciiTheme="minorHAnsi" w:hAnsiTheme="minorHAnsi" w:cstheme="minorHAnsi"/>
          <w:color w:val="0070C0"/>
          <w:sz w:val="50"/>
          <w:szCs w:val="50"/>
        </w:rPr>
        <w:t xml:space="preserve"> - </w:t>
      </w:r>
      <w:proofErr w:type="spellStart"/>
      <w:r w:rsidRPr="00C6298F">
        <w:rPr>
          <w:rFonts w:asciiTheme="minorHAnsi" w:hAnsiTheme="minorHAnsi" w:cstheme="minorHAnsi"/>
          <w:color w:val="0070C0"/>
          <w:sz w:val="50"/>
          <w:szCs w:val="50"/>
        </w:rPr>
        <w:t>pagpalain</w:t>
      </w:r>
      <w:proofErr w:type="spellEnd"/>
      <w:r w:rsidRPr="00C6298F">
        <w:rPr>
          <w:rFonts w:asciiTheme="minorHAnsi" w:hAnsiTheme="minorHAnsi" w:cstheme="minorHAnsi"/>
          <w:color w:val="0070C0"/>
          <w:sz w:val="50"/>
          <w:szCs w:val="50"/>
        </w:rPr>
        <w:t xml:space="preserve"> </w:t>
      </w:r>
      <w:proofErr w:type="spellStart"/>
      <w:r w:rsidRPr="00C6298F">
        <w:rPr>
          <w:rFonts w:asciiTheme="minorHAnsi" w:hAnsiTheme="minorHAnsi" w:cstheme="minorHAnsi"/>
          <w:color w:val="0070C0"/>
          <w:sz w:val="50"/>
          <w:szCs w:val="50"/>
        </w:rPr>
        <w:t>siya</w:t>
      </w:r>
      <w:proofErr w:type="spellEnd"/>
      <w:r w:rsidRPr="00C6298F">
        <w:rPr>
          <w:rFonts w:asciiTheme="minorHAnsi" w:hAnsiTheme="minorHAnsi" w:cstheme="minorHAnsi"/>
          <w:color w:val="0070C0"/>
          <w:sz w:val="50"/>
          <w:szCs w:val="50"/>
        </w:rPr>
        <w:t xml:space="preserve"> </w:t>
      </w:r>
      <w:proofErr w:type="spellStart"/>
      <w:r w:rsidRPr="00C6298F">
        <w:rPr>
          <w:rFonts w:asciiTheme="minorHAnsi" w:hAnsiTheme="minorHAnsi" w:cstheme="minorHAnsi"/>
          <w:color w:val="0070C0"/>
          <w:sz w:val="50"/>
          <w:szCs w:val="50"/>
        </w:rPr>
        <w:t>ni</w:t>
      </w:r>
      <w:proofErr w:type="spellEnd"/>
      <w:r w:rsidRPr="00C6298F">
        <w:rPr>
          <w:rFonts w:asciiTheme="minorHAnsi" w:hAnsiTheme="minorHAnsi" w:cstheme="minorHAnsi"/>
          <w:color w:val="0070C0"/>
          <w:sz w:val="50"/>
          <w:szCs w:val="50"/>
        </w:rPr>
        <w:t xml:space="preserve"> </w:t>
      </w:r>
      <w:proofErr w:type="spellStart"/>
      <w:r w:rsidRPr="00C6298F">
        <w:rPr>
          <w:rFonts w:asciiTheme="minorHAnsi" w:hAnsiTheme="minorHAnsi" w:cstheme="minorHAnsi"/>
          <w:color w:val="0070C0"/>
          <w:sz w:val="50"/>
          <w:szCs w:val="50"/>
        </w:rPr>
        <w:t>Allāh</w:t>
      </w:r>
      <w:proofErr w:type="spellEnd"/>
      <w:r w:rsidRPr="00C6298F">
        <w:rPr>
          <w:rFonts w:asciiTheme="minorHAnsi" w:hAnsiTheme="minorHAnsi" w:cstheme="minorHAnsi"/>
          <w:color w:val="0070C0"/>
          <w:sz w:val="50"/>
          <w:szCs w:val="50"/>
        </w:rPr>
        <w:t xml:space="preserve"> at </w:t>
      </w:r>
      <w:proofErr w:type="spellStart"/>
      <w:r w:rsidRPr="00C6298F">
        <w:rPr>
          <w:rFonts w:asciiTheme="minorHAnsi" w:hAnsiTheme="minorHAnsi" w:cstheme="minorHAnsi"/>
          <w:color w:val="0070C0"/>
          <w:sz w:val="50"/>
          <w:szCs w:val="50"/>
        </w:rPr>
        <w:t>pangalagaan</w:t>
      </w:r>
      <w:proofErr w:type="spellEnd"/>
      <w:r w:rsidRPr="00C6298F">
        <w:rPr>
          <w:rFonts w:asciiTheme="minorHAnsi" w:hAnsiTheme="minorHAnsi" w:cstheme="minorHAnsi"/>
          <w:color w:val="0070C0"/>
          <w:sz w:val="50"/>
          <w:szCs w:val="50"/>
        </w:rPr>
        <w:t xml:space="preserve"> - at ang </w:t>
      </w:r>
      <w:proofErr w:type="spellStart"/>
      <w:r w:rsidRPr="00C6298F">
        <w:rPr>
          <w:rFonts w:asciiTheme="minorHAnsi" w:hAnsiTheme="minorHAnsi" w:cstheme="minorHAnsi"/>
          <w:color w:val="0070C0"/>
          <w:sz w:val="50"/>
          <w:szCs w:val="50"/>
        </w:rPr>
        <w:t>Kawalang-pananampalataya</w:t>
      </w:r>
      <w:proofErr w:type="spellEnd"/>
      <w:r w:rsidRPr="00C6298F">
        <w:rPr>
          <w:rFonts w:asciiTheme="minorHAnsi" w:hAnsiTheme="minorHAnsi" w:cstheme="minorHAnsi"/>
          <w:color w:val="0070C0"/>
          <w:sz w:val="50"/>
          <w:szCs w:val="50"/>
        </w:rPr>
        <w:t xml:space="preserve"> ng </w:t>
      </w:r>
      <w:proofErr w:type="spellStart"/>
      <w:r w:rsidRPr="00C6298F">
        <w:rPr>
          <w:rFonts w:asciiTheme="minorHAnsi" w:hAnsiTheme="minorHAnsi" w:cstheme="minorHAnsi"/>
          <w:color w:val="0070C0"/>
          <w:sz w:val="50"/>
          <w:szCs w:val="50"/>
        </w:rPr>
        <w:t>Sinumang</w:t>
      </w:r>
      <w:proofErr w:type="spellEnd"/>
      <w:r w:rsidRPr="00C6298F">
        <w:rPr>
          <w:rFonts w:asciiTheme="minorHAnsi" w:hAnsiTheme="minorHAnsi" w:cstheme="minorHAnsi"/>
          <w:color w:val="0070C0"/>
          <w:sz w:val="50"/>
          <w:szCs w:val="50"/>
        </w:rPr>
        <w:t xml:space="preserve"> </w:t>
      </w:r>
      <w:proofErr w:type="spellStart"/>
      <w:r w:rsidRPr="00C6298F">
        <w:rPr>
          <w:rFonts w:asciiTheme="minorHAnsi" w:hAnsiTheme="minorHAnsi" w:cstheme="minorHAnsi"/>
          <w:color w:val="0070C0"/>
          <w:sz w:val="50"/>
          <w:szCs w:val="50"/>
        </w:rPr>
        <w:t>Nagkaila</w:t>
      </w:r>
      <w:proofErr w:type="spellEnd"/>
      <w:r w:rsidRPr="00C6298F">
        <w:rPr>
          <w:rFonts w:asciiTheme="minorHAnsi" w:hAnsiTheme="minorHAnsi" w:cstheme="minorHAnsi"/>
          <w:color w:val="0070C0"/>
          <w:sz w:val="50"/>
          <w:szCs w:val="50"/>
        </w:rPr>
        <w:t xml:space="preserve"> </w:t>
      </w:r>
      <w:proofErr w:type="spellStart"/>
      <w:r w:rsidRPr="00C6298F">
        <w:rPr>
          <w:rFonts w:asciiTheme="minorHAnsi" w:hAnsiTheme="minorHAnsi" w:cstheme="minorHAnsi"/>
          <w:color w:val="0070C0"/>
          <w:sz w:val="50"/>
          <w:szCs w:val="50"/>
        </w:rPr>
        <w:t>nito</w:t>
      </w:r>
      <w:proofErr w:type="spellEnd"/>
      <w:r w:rsidRPr="00C6298F">
        <w:rPr>
          <w:rFonts w:asciiTheme="minorHAnsi" w:hAnsiTheme="minorHAnsi" w:cstheme="minorHAnsi"/>
          <w:color w:val="0070C0"/>
          <w:sz w:val="50"/>
          <w:szCs w:val="50"/>
        </w:rPr>
        <w:t>.</w:t>
      </w:r>
      <w:bookmarkEnd w:id="0"/>
    </w:p>
    <w:p w14:paraId="5367DCA4" w14:textId="77777777" w:rsidR="0086672A" w:rsidRPr="00F23A26" w:rsidRDefault="0086672A" w:rsidP="00C6298F">
      <w:pPr>
        <w:pStyle w:val="rand27625"/>
        <w:spacing w:after="120" w:line="400" w:lineRule="exact"/>
        <w:rPr>
          <w:rFonts w:asciiTheme="minorHAnsi" w:hAnsiTheme="minorHAnsi" w:cstheme="minorHAnsi"/>
          <w:sz w:val="26"/>
          <w:szCs w:val="26"/>
        </w:rPr>
      </w:pPr>
    </w:p>
    <w:p w14:paraId="52885046" w14:textId="77777777" w:rsidR="0086672A" w:rsidRPr="00F23A26" w:rsidRDefault="0086672A" w:rsidP="00C6298F">
      <w:pPr>
        <w:pStyle w:val="rand27625"/>
        <w:spacing w:after="120" w:line="400" w:lineRule="exact"/>
        <w:rPr>
          <w:rFonts w:asciiTheme="minorHAnsi" w:hAnsiTheme="minorHAnsi" w:cstheme="minorHAnsi"/>
          <w:sz w:val="26"/>
          <w:szCs w:val="26"/>
        </w:rPr>
      </w:pPr>
    </w:p>
    <w:p w14:paraId="527C7F52" w14:textId="77777777" w:rsidR="0086672A" w:rsidRPr="00F23A26" w:rsidRDefault="0086672A" w:rsidP="00C6298F">
      <w:pPr>
        <w:pStyle w:val="rand27625"/>
        <w:spacing w:after="120" w:line="400" w:lineRule="exact"/>
        <w:rPr>
          <w:rFonts w:asciiTheme="minorHAnsi" w:hAnsiTheme="minorHAnsi" w:cstheme="minorHAnsi"/>
          <w:sz w:val="26"/>
          <w:szCs w:val="26"/>
        </w:rPr>
      </w:pPr>
    </w:p>
    <w:p w14:paraId="0D2D4A3A" w14:textId="77777777" w:rsidR="0086672A" w:rsidRPr="00F23A26" w:rsidRDefault="0086672A" w:rsidP="00C6298F">
      <w:pPr>
        <w:pStyle w:val="rand27625"/>
        <w:spacing w:after="120" w:line="400" w:lineRule="exact"/>
        <w:rPr>
          <w:rFonts w:asciiTheme="minorHAnsi" w:hAnsiTheme="minorHAnsi" w:cstheme="minorHAnsi"/>
          <w:sz w:val="26"/>
          <w:szCs w:val="26"/>
        </w:rPr>
      </w:pPr>
    </w:p>
    <w:p w14:paraId="1D8559F4" w14:textId="77777777" w:rsidR="00172974" w:rsidRPr="00F23A26" w:rsidRDefault="00105ABD" w:rsidP="00C6298F">
      <w:pPr>
        <w:pStyle w:val="rand27625"/>
        <w:spacing w:after="120" w:line="400" w:lineRule="exact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Akda</w:t>
      </w:r>
      <w:proofErr w:type="spellEnd"/>
    </w:p>
    <w:p w14:paraId="1FD8B90A" w14:textId="77777777" w:rsidR="00172974" w:rsidRPr="00F23A26" w:rsidRDefault="00105ABD" w:rsidP="00C6298F">
      <w:pPr>
        <w:pStyle w:val="rand61931"/>
        <w:spacing w:after="120" w:line="400" w:lineRule="exact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Kanyang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Kabunyian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Shaykh</w:t>
      </w:r>
    </w:p>
    <w:p w14:paraId="583F6E7A" w14:textId="77777777" w:rsidR="00172974" w:rsidRPr="00F23A26" w:rsidRDefault="00105ABD" w:rsidP="00C6298F">
      <w:pPr>
        <w:pStyle w:val="rand66786"/>
        <w:spacing w:after="120" w:line="400" w:lineRule="exact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F23A26">
        <w:rPr>
          <w:rFonts w:asciiTheme="minorHAnsi" w:hAnsiTheme="minorHAnsi" w:cstheme="minorHAnsi"/>
          <w:b/>
          <w:bCs/>
          <w:color w:val="0070C0"/>
          <w:sz w:val="26"/>
          <w:szCs w:val="26"/>
        </w:rPr>
        <w:t>`</w:t>
      </w:r>
      <w:proofErr w:type="spellStart"/>
      <w:r w:rsidRPr="00F23A26">
        <w:rPr>
          <w:rFonts w:asciiTheme="minorHAnsi" w:hAnsiTheme="minorHAnsi" w:cstheme="minorHAnsi"/>
          <w:b/>
          <w:bCs/>
          <w:color w:val="0070C0"/>
          <w:sz w:val="26"/>
          <w:szCs w:val="26"/>
        </w:rPr>
        <w:t>Abdul`azīz</w:t>
      </w:r>
      <w:proofErr w:type="spellEnd"/>
      <w:r w:rsidRPr="00F23A26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bin `</w:t>
      </w:r>
      <w:proofErr w:type="spellStart"/>
      <w:r w:rsidRPr="00F23A26">
        <w:rPr>
          <w:rFonts w:asciiTheme="minorHAnsi" w:hAnsiTheme="minorHAnsi" w:cstheme="minorHAnsi"/>
          <w:b/>
          <w:bCs/>
          <w:color w:val="0070C0"/>
          <w:sz w:val="26"/>
          <w:szCs w:val="26"/>
        </w:rPr>
        <w:t>Abdullāh</w:t>
      </w:r>
      <w:proofErr w:type="spellEnd"/>
      <w:r w:rsidRPr="00F23A26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bin </w:t>
      </w:r>
      <w:proofErr w:type="spellStart"/>
      <w:r w:rsidRPr="00F23A26">
        <w:rPr>
          <w:rFonts w:asciiTheme="minorHAnsi" w:hAnsiTheme="minorHAnsi" w:cstheme="minorHAnsi"/>
          <w:b/>
          <w:bCs/>
          <w:color w:val="0070C0"/>
          <w:sz w:val="26"/>
          <w:szCs w:val="26"/>
        </w:rPr>
        <w:t>Bāz</w:t>
      </w:r>
      <w:proofErr w:type="spellEnd"/>
      <w:r w:rsidRPr="00F23A26">
        <w:rPr>
          <w:rFonts w:asciiTheme="minorHAnsi" w:hAnsiTheme="minorHAnsi" w:cstheme="minorHAnsi"/>
          <w:b/>
          <w:bCs/>
          <w:color w:val="0070C0"/>
          <w:sz w:val="26"/>
          <w:szCs w:val="26"/>
        </w:rPr>
        <w:t>,</w:t>
      </w:r>
    </w:p>
    <w:p w14:paraId="147E20DB" w14:textId="77777777" w:rsidR="00A35C58" w:rsidRPr="00F23A26" w:rsidRDefault="00105ABD" w:rsidP="00C6298F">
      <w:pPr>
        <w:pStyle w:val="rand53335"/>
        <w:spacing w:after="120" w:line="400" w:lineRule="exact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kaawaan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45BF1F91" w14:textId="77777777" w:rsidR="00BA65EF" w:rsidRDefault="00BA65EF" w:rsidP="00F23A26">
      <w:pPr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  <w:sectPr w:rsidR="00BA65EF" w:rsidSect="00BA65EF">
          <w:headerReference w:type="default" r:id="rId7"/>
          <w:footerReference w:type="default" r:id="rId8"/>
          <w:type w:val="continuous"/>
          <w:pgSz w:w="8392" w:h="11907" w:code="11"/>
          <w:pgMar w:top="851" w:right="851" w:bottom="851" w:left="851" w:header="720" w:footer="720" w:gutter="0"/>
          <w:cols w:space="720"/>
          <w:titlePg/>
          <w:docGrid w:linePitch="272"/>
        </w:sectPr>
      </w:pPr>
    </w:p>
    <w:p w14:paraId="502AC562" w14:textId="0603F948" w:rsidR="00BA65EF" w:rsidRDefault="00BA65EF" w:rsidP="00F23A26">
      <w:pPr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</w:p>
    <w:p w14:paraId="13E313ED" w14:textId="77777777" w:rsidR="00BA65EF" w:rsidRDefault="00BA65EF" w:rsidP="00F23A26">
      <w:pPr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</w:p>
    <w:p w14:paraId="09801DFA" w14:textId="617EE3A5" w:rsidR="00A35C58" w:rsidRPr="00F23A26" w:rsidRDefault="00A87DCB" w:rsidP="00F23A26">
      <w:pPr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noProof/>
          <w:sz w:val="26"/>
          <w:szCs w:val="26"/>
          <w:lang w:eastAsia="zh-CN"/>
        </w:rPr>
        <w:drawing>
          <wp:anchor distT="0" distB="0" distL="114300" distR="114300" simplePos="0" relativeHeight="251659264" behindDoc="0" locked="0" layoutInCell="1" allowOverlap="1" wp14:anchorId="258BB597" wp14:editId="5701691C">
            <wp:simplePos x="0" y="0"/>
            <wp:positionH relativeFrom="margin">
              <wp:posOffset>-540385</wp:posOffset>
            </wp:positionH>
            <wp:positionV relativeFrom="margin">
              <wp:posOffset>3437890</wp:posOffset>
            </wp:positionV>
            <wp:extent cx="4786630" cy="342519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كليشة الكتب-إنجليزي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6630" cy="3425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5C58" w:rsidRPr="00F23A26">
        <w:rPr>
          <w:rFonts w:asciiTheme="minorHAnsi" w:hAnsiTheme="minorHAnsi" w:cstheme="minorHAnsi"/>
          <w:sz w:val="26"/>
          <w:szCs w:val="26"/>
        </w:rPr>
        <w:br w:type="page"/>
      </w:r>
    </w:p>
    <w:p w14:paraId="130AC01D" w14:textId="77777777" w:rsidR="00172974" w:rsidRPr="00C6298F" w:rsidRDefault="00105ABD" w:rsidP="00C6298F">
      <w:pPr>
        <w:pStyle w:val="rand54735"/>
        <w:spacing w:after="120" w:line="400" w:lineRule="exact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C6298F">
        <w:rPr>
          <w:rFonts w:asciiTheme="minorHAnsi" w:hAnsiTheme="minorHAnsi" w:cstheme="minorHAnsi"/>
          <w:b/>
          <w:bCs/>
          <w:color w:val="0070C0"/>
          <w:sz w:val="26"/>
          <w:szCs w:val="26"/>
        </w:rPr>
        <w:lastRenderedPageBreak/>
        <w:t xml:space="preserve">Sa </w:t>
      </w:r>
      <w:proofErr w:type="spellStart"/>
      <w:r w:rsidRPr="00C6298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ngalan</w:t>
      </w:r>
      <w:proofErr w:type="spellEnd"/>
      <w:r w:rsidRPr="00C6298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C6298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ni</w:t>
      </w:r>
      <w:proofErr w:type="spellEnd"/>
      <w:r w:rsidRPr="00C6298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C6298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Allāh</w:t>
      </w:r>
      <w:proofErr w:type="spellEnd"/>
      <w:r w:rsidRPr="00C6298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ang </w:t>
      </w:r>
      <w:proofErr w:type="spellStart"/>
      <w:r w:rsidRPr="00C6298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Napakamaawain</w:t>
      </w:r>
      <w:proofErr w:type="spellEnd"/>
      <w:r w:rsidRPr="00C6298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, ang </w:t>
      </w:r>
      <w:proofErr w:type="spellStart"/>
      <w:r w:rsidRPr="00C6298F">
        <w:rPr>
          <w:rFonts w:asciiTheme="minorHAnsi" w:hAnsiTheme="minorHAnsi" w:cstheme="minorHAnsi"/>
          <w:b/>
          <w:bCs/>
          <w:color w:val="0070C0"/>
          <w:sz w:val="26"/>
          <w:szCs w:val="26"/>
        </w:rPr>
        <w:t>Maawain</w:t>
      </w:r>
      <w:proofErr w:type="spellEnd"/>
    </w:p>
    <w:p w14:paraId="1E78C62B" w14:textId="77777777" w:rsidR="00172974" w:rsidRPr="00F23A26" w:rsidRDefault="00105ABD" w:rsidP="00F23A26">
      <w:pPr>
        <w:pStyle w:val="Heading2"/>
        <w:spacing w:line="400" w:lineRule="exact"/>
      </w:pPr>
      <w:bookmarkStart w:id="1" w:name="_Toc2"/>
      <w:r w:rsidRPr="00F23A26">
        <w:t xml:space="preserve">Ang </w:t>
      </w:r>
      <w:proofErr w:type="spellStart"/>
      <w:r w:rsidRPr="00F23A26">
        <w:t>Panimula</w:t>
      </w:r>
      <w:bookmarkEnd w:id="1"/>
      <w:proofErr w:type="spellEnd"/>
    </w:p>
    <w:p w14:paraId="1A572ADA" w14:textId="77777777" w:rsidR="00172974" w:rsidRPr="00F23A26" w:rsidRDefault="00105ABD" w:rsidP="00F23A26">
      <w:pPr>
        <w:pStyle w:val="rand72757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papuri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ukol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Panginoon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nilalang.Ang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mabuting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kahihinatnan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para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nangingilag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magkasala.Ang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pagpapala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pangangalaga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ukol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Lingkod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Propeta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Muḥammad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isinugo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awa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nilalang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katwiran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lahat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ukol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mag-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anak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Kasamahan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nagdala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Panginoon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napakamaluwalhati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at Sunnah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Propeta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dumating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matapos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sukdulang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pag-iingat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kahusayan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lubos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pangangalaga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kahulugan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pananalita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malugod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palugurin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Gawin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nawa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tayo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tagasunod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pagpapahusay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1D13AEC3" w14:textId="77777777" w:rsidR="00172974" w:rsidRPr="00F23A26" w:rsidRDefault="00105ABD" w:rsidP="00F23A26">
      <w:pPr>
        <w:pStyle w:val="rand60938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Sa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pagpapatuloy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</w:t>
      </w:r>
    </w:p>
    <w:p w14:paraId="17241FD9" w14:textId="77777777" w:rsidR="00172974" w:rsidRPr="00F23A26" w:rsidRDefault="00105ABD" w:rsidP="00F23A26">
      <w:pPr>
        <w:pStyle w:val="rand41507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Nagkaisa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nakaaalam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matanda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makabagong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panahon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batayang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isinasaalang-alang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pagpapatibay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panuntunan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paglilinaw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ipinahihintulot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ipinagbabawal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Mahal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nararating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kabulaanan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mula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harapan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lastRenderedPageBreak/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likuran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nito.Pagkatapos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Sunnah ng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sumakanya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pagpapala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pangangalaga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bumibigkas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pithaya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Walang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iba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kundi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pagsisiwalat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isiniwalat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proofErr w:type="gramStart"/>
      <w:r w:rsidRPr="00F23A26">
        <w:rPr>
          <w:rFonts w:asciiTheme="minorHAnsi" w:hAnsiTheme="minorHAnsi" w:cstheme="minorHAnsi"/>
          <w:sz w:val="26"/>
          <w:szCs w:val="26"/>
        </w:rPr>
        <w:t>kanya.Pagkatapos</w:t>
      </w:r>
      <w:proofErr w:type="spellEnd"/>
      <w:proofErr w:type="gram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pagkakaisa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pahayag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nakaaalam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Kalipunang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Islām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Nagkaiba-iba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nakaaalam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ibang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batayan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pinakamahalaga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qiyās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(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paghahambing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).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mayoriya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kaalaman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sang-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katwiran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kapag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nalubos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kundisyon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isinasaalang-</w:t>
      </w:r>
      <w:proofErr w:type="gramStart"/>
      <w:r w:rsidRPr="00F23A26">
        <w:rPr>
          <w:rFonts w:asciiTheme="minorHAnsi" w:hAnsiTheme="minorHAnsi" w:cstheme="minorHAnsi"/>
          <w:sz w:val="26"/>
          <w:szCs w:val="26"/>
        </w:rPr>
        <w:t>alang.Ang</w:t>
      </w:r>
      <w:proofErr w:type="spellEnd"/>
      <w:proofErr w:type="gram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patunay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batayang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higit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marami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limitahan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higit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tanyag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banggitin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5FE6735D" w14:textId="77777777" w:rsidR="00172974" w:rsidRPr="00F23A26" w:rsidRDefault="00105ABD" w:rsidP="00F23A26">
      <w:pPr>
        <w:pStyle w:val="Heading2"/>
        <w:spacing w:line="400" w:lineRule="exact"/>
      </w:pPr>
      <w:bookmarkStart w:id="2" w:name="_Toc3"/>
      <w:r w:rsidRPr="00F23A26">
        <w:t xml:space="preserve">Ang </w:t>
      </w:r>
      <w:proofErr w:type="spellStart"/>
      <w:r w:rsidRPr="00F23A26">
        <w:t>mga</w:t>
      </w:r>
      <w:proofErr w:type="spellEnd"/>
      <w:r w:rsidRPr="00F23A26">
        <w:t xml:space="preserve"> </w:t>
      </w:r>
      <w:proofErr w:type="spellStart"/>
      <w:r w:rsidRPr="00F23A26">
        <w:t>batayang</w:t>
      </w:r>
      <w:proofErr w:type="spellEnd"/>
      <w:r w:rsidRPr="00F23A26">
        <w:t xml:space="preserve"> </w:t>
      </w:r>
      <w:proofErr w:type="spellStart"/>
      <w:r w:rsidRPr="00F23A26">
        <w:t>isinasaalang-alang</w:t>
      </w:r>
      <w:proofErr w:type="spellEnd"/>
      <w:r w:rsidRPr="00F23A26">
        <w:t xml:space="preserve"> </w:t>
      </w:r>
      <w:proofErr w:type="spellStart"/>
      <w:r w:rsidRPr="00F23A26">
        <w:t>sa</w:t>
      </w:r>
      <w:proofErr w:type="spellEnd"/>
      <w:r w:rsidRPr="00F23A26">
        <w:t xml:space="preserve"> </w:t>
      </w:r>
      <w:proofErr w:type="spellStart"/>
      <w:r w:rsidRPr="00F23A26">
        <w:t>pagpapatibay</w:t>
      </w:r>
      <w:proofErr w:type="spellEnd"/>
      <w:r w:rsidRPr="00F23A26">
        <w:t xml:space="preserve"> </w:t>
      </w:r>
      <w:proofErr w:type="spellStart"/>
      <w:r w:rsidRPr="00F23A26">
        <w:t>sa</w:t>
      </w:r>
      <w:proofErr w:type="spellEnd"/>
      <w:r w:rsidRPr="00F23A26">
        <w:t xml:space="preserve"> </w:t>
      </w:r>
      <w:proofErr w:type="spellStart"/>
      <w:r w:rsidRPr="00F23A26">
        <w:t>mga</w:t>
      </w:r>
      <w:proofErr w:type="spellEnd"/>
      <w:r w:rsidRPr="00F23A26">
        <w:t xml:space="preserve"> </w:t>
      </w:r>
      <w:proofErr w:type="spellStart"/>
      <w:r w:rsidRPr="00F23A26">
        <w:t>panuntunan</w:t>
      </w:r>
      <w:proofErr w:type="spellEnd"/>
      <w:r w:rsidRPr="00F23A26">
        <w:t>:</w:t>
      </w:r>
      <w:bookmarkEnd w:id="2"/>
    </w:p>
    <w:p w14:paraId="26E4A515" w14:textId="77777777" w:rsidR="00172974" w:rsidRPr="00F23A26" w:rsidRDefault="00105ABD" w:rsidP="00F23A26">
      <w:pPr>
        <w:pStyle w:val="rand88445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Ang Unang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Batayan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: Ang Mahal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2C9DD87E" w14:textId="77777777" w:rsidR="00172974" w:rsidRPr="00F23A26" w:rsidRDefault="00105ABD" w:rsidP="00F23A26">
      <w:pPr>
        <w:pStyle w:val="rand60212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Hinggil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unang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batayan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ang Mahal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3E8726A6" w14:textId="77777777" w:rsidR="00172974" w:rsidRPr="00F23A26" w:rsidRDefault="00105ABD" w:rsidP="00F23A26">
      <w:pPr>
        <w:pStyle w:val="rand71915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Nagpatunay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salita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Panginoon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natin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kamahal-mahalan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kapita-pitagan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maraming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bahagi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hinggil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pagkatungkulin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pagsunod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pagkapit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pagtigil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hangganan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61E29614" w14:textId="77777777" w:rsidR="00172974" w:rsidRPr="00F23A26" w:rsidRDefault="00105ABD" w:rsidP="00F23A26">
      <w:pPr>
        <w:pStyle w:val="rand82322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pagkataas-taas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(Qur'ān 7:3):</w:t>
      </w:r>
    </w:p>
    <w:p w14:paraId="4CA46D0F" w14:textId="77777777" w:rsidR="00172974" w:rsidRPr="00F23A26" w:rsidRDefault="00105ABD" w:rsidP="00F23A26">
      <w:pPr>
        <w:pStyle w:val="rand66338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lastRenderedPageBreak/>
        <w:t>Sumunod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ibinaba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mula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Panginoon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huwag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kayong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sumunod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bukod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pa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katangkilik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Kakaunti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inaalaala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!</w:t>
      </w:r>
    </w:p>
    <w:p w14:paraId="5AF8B296" w14:textId="77777777" w:rsidR="00172974" w:rsidRPr="00F23A26" w:rsidRDefault="00105ABD" w:rsidP="00F23A26">
      <w:pPr>
        <w:pStyle w:val="rand82473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pagkataas-taas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(Qur'ān 6:155):</w:t>
      </w:r>
    </w:p>
    <w:p w14:paraId="11E8120A" w14:textId="77777777" w:rsidR="00172974" w:rsidRPr="00F23A26" w:rsidRDefault="00105ABD" w:rsidP="00F23A26">
      <w:pPr>
        <w:pStyle w:val="rand18580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Ito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ibinaba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Namin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pinagpala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kaya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sumunod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mangilag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kayong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magkasala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gayon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kayo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kaaawaan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,</w:t>
      </w:r>
    </w:p>
    <w:p w14:paraId="0F08D28B" w14:textId="77777777" w:rsidR="00172974" w:rsidRPr="00F23A26" w:rsidRDefault="00105ABD" w:rsidP="00F23A26">
      <w:pPr>
        <w:pStyle w:val="rand69064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pagkataas-taas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(Qur'ān 6:155):</w:t>
      </w:r>
    </w:p>
    <w:p w14:paraId="6081C7DB" w14:textId="77777777" w:rsidR="00172974" w:rsidRPr="00F23A26" w:rsidRDefault="00105ABD" w:rsidP="00F23A26">
      <w:pPr>
        <w:pStyle w:val="rand67488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Kasulatan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dumating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Namin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naglilinaw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marami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mula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dating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itinatago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mula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Kasulatan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nagsasaisang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-tabi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marami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May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dumating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mula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liwanag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naglilinaw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,</w:t>
      </w:r>
    </w:p>
    <w:p w14:paraId="6DDD0096" w14:textId="77777777" w:rsidR="00172974" w:rsidRPr="00F23A26" w:rsidRDefault="00105ABD" w:rsidP="00F23A26">
      <w:pPr>
        <w:pStyle w:val="rand55358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Nagpapatnubay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pamamagitan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sumunod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kaluguran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landas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kapayapaan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nagpapalabas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mula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kadiliman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tungo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liwanag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kapahintulutan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nagpapatnubay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tungo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landasing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tuwid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526C6723" w14:textId="77777777" w:rsidR="00172974" w:rsidRPr="00F23A26" w:rsidRDefault="00105ABD" w:rsidP="00F23A26">
      <w:pPr>
        <w:pStyle w:val="rand60969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pagkataas-taas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(Qur'ān 6:155):</w:t>
      </w:r>
    </w:p>
    <w:p w14:paraId="23BD923E" w14:textId="77777777" w:rsidR="00172974" w:rsidRPr="00F23A26" w:rsidRDefault="00105ABD" w:rsidP="00F23A26">
      <w:pPr>
        <w:pStyle w:val="rand17243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tumangging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sumampalataya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paalaala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noong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dumating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[ay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parurusahan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.]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talagang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Mahal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3AA016E9" w14:textId="77777777" w:rsidR="00172974" w:rsidRPr="00F23A26" w:rsidRDefault="00105ABD" w:rsidP="00F23A26">
      <w:pPr>
        <w:pStyle w:val="rand27945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lastRenderedPageBreak/>
        <w:t xml:space="preserve">Hindi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nakararating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kabulaanan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mula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harapan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likuran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[Ito ay]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pagpapababa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mula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Marunong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Kapuri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-puri.</w:t>
      </w:r>
    </w:p>
    <w:p w14:paraId="2A9BBFF0" w14:textId="77777777" w:rsidR="00172974" w:rsidRPr="00F23A26" w:rsidRDefault="00105ABD" w:rsidP="00F23A26">
      <w:pPr>
        <w:pStyle w:val="rand46536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pagkataas-taas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(Qur'ān 6:155):</w:t>
      </w:r>
    </w:p>
    <w:p w14:paraId="341F251E" w14:textId="77777777" w:rsidR="00172974" w:rsidRPr="00F23A26" w:rsidRDefault="00105ABD" w:rsidP="00F23A26">
      <w:pPr>
        <w:pStyle w:val="rand91109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Isiniwalat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akin ang Qur’ān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upang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magbabala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naabot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29DFBBF4" w14:textId="77777777" w:rsidR="00172974" w:rsidRPr="00F23A26" w:rsidRDefault="00105ABD" w:rsidP="00F23A26">
      <w:pPr>
        <w:pStyle w:val="rand27364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pagkataas-taas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(Qur'ān 6:155):</w:t>
      </w:r>
    </w:p>
    <w:p w14:paraId="073A4122" w14:textId="77777777" w:rsidR="00172974" w:rsidRPr="00F23A26" w:rsidRDefault="00105ABD" w:rsidP="00F23A26">
      <w:pPr>
        <w:pStyle w:val="rand78897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Ito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pagpapaabot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upang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mapagbalaan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pamamagitan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,</w:t>
      </w:r>
    </w:p>
    <w:p w14:paraId="60E15F62" w14:textId="77777777" w:rsidR="00172974" w:rsidRPr="00F23A26" w:rsidRDefault="00105ABD" w:rsidP="00F23A26">
      <w:pPr>
        <w:pStyle w:val="rand23867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talata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hinggil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kahulugang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marami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Nasaad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tumpak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ḥadīth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buhat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nag-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uutos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pagkapit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Qur'ān.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pangungunyapit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nagpapatunay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kumapit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patnubay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; at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umiwan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pagkaligaw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41152EFC" w14:textId="77777777" w:rsidR="00172974" w:rsidRPr="00F23A26" w:rsidRDefault="00105ABD" w:rsidP="00F23A26">
      <w:pPr>
        <w:pStyle w:val="rand19970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doon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napagtibay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buhat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talumpati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ḥajj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pamamaalam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</w:t>
      </w:r>
    </w:p>
    <w:p w14:paraId="64B8411A" w14:textId="77777777" w:rsidR="00172974" w:rsidRPr="00F23A26" w:rsidRDefault="00105ABD" w:rsidP="00F23A26">
      <w:pPr>
        <w:pStyle w:val="rand40638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mag-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iiwan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bagay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maliligaw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kung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mangungunyapit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: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0BA66E32" w14:textId="77777777" w:rsidR="00172974" w:rsidRPr="00F23A26" w:rsidRDefault="00105ABD" w:rsidP="00F23A26">
      <w:pPr>
        <w:pStyle w:val="rand10386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Isinaysay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Imām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Muslim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Ṣaḥīḥ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</w:p>
    <w:p w14:paraId="0ADE2F49" w14:textId="77777777" w:rsidR="00172974" w:rsidRPr="00F23A26" w:rsidRDefault="00105ABD" w:rsidP="00F23A26">
      <w:pPr>
        <w:pStyle w:val="rand80753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lastRenderedPageBreak/>
        <w:t>Nasaad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Ṣaḥīḥ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Muslim din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Zayd bin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Arqam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malugod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-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Propeta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</w:t>
      </w:r>
    </w:p>
    <w:p w14:paraId="08C8C310" w14:textId="77777777" w:rsidR="00172974" w:rsidRPr="00F23A26" w:rsidRDefault="00105ABD" w:rsidP="00F23A26">
      <w:pPr>
        <w:pStyle w:val="rand99128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mag-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iiwan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dalawang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mabigat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dalawang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Nasa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loob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patnubay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liwanag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Kaya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kunin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kumapit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18EFF17D" w14:textId="77777777" w:rsidR="00172974" w:rsidRPr="00F23A26" w:rsidRDefault="00105ABD" w:rsidP="00F23A26">
      <w:pPr>
        <w:pStyle w:val="rand50578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Kaya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hinimok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[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]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pinaibig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Pagkatapos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</w:t>
      </w:r>
    </w:p>
    <w:p w14:paraId="4810167C" w14:textId="77777777" w:rsidR="00172974" w:rsidRPr="00F23A26" w:rsidRDefault="00105ABD" w:rsidP="00F23A26">
      <w:pPr>
        <w:pStyle w:val="rand40797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sambahayan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ko,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ipinapaalaala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kaugnay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sambahayan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ko,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ipinapaalaala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kaugnay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sambahayan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ko.</w:t>
      </w:r>
    </w:p>
    <w:p w14:paraId="2C3B773A" w14:textId="77777777" w:rsidR="00172974" w:rsidRPr="00F23A26" w:rsidRDefault="00105ABD" w:rsidP="00F23A26">
      <w:pPr>
        <w:pStyle w:val="rand95083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Sa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ibang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pananalita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hinggil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Qur'ān:</w:t>
      </w:r>
    </w:p>
    <w:p w14:paraId="0059C04B" w14:textId="77777777" w:rsidR="00172974" w:rsidRPr="00F23A26" w:rsidRDefault="00105ABD" w:rsidP="00F23A26">
      <w:pPr>
        <w:pStyle w:val="rand6634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Ito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lubid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humawak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patnubay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; at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umiwan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pagkaligaw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0E32B705" w14:textId="77777777" w:rsidR="00172974" w:rsidRPr="00F23A26" w:rsidRDefault="00105ABD" w:rsidP="00F23A26">
      <w:pPr>
        <w:pStyle w:val="rand4823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ḥadīth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kaugnay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kahulugang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proofErr w:type="gramStart"/>
      <w:r w:rsidRPr="00F23A26">
        <w:rPr>
          <w:rFonts w:asciiTheme="minorHAnsi" w:hAnsiTheme="minorHAnsi" w:cstheme="minorHAnsi"/>
          <w:sz w:val="26"/>
          <w:szCs w:val="26"/>
        </w:rPr>
        <w:t>marami.Ang</w:t>
      </w:r>
      <w:proofErr w:type="spellEnd"/>
      <w:proofErr w:type="gram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kaalaman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pananampalataya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Kasamahan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dumating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matapos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nagkaisa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pahayag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hinggil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pagkatungkulin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pagkapit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paghahatol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pagpapahatol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kasama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Sunnah ng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lastRenderedPageBreak/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Ito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nakasasapat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nakatutugon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pagpapahaba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pagbanggit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patunay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nasasaad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usaping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4AA3F004" w14:textId="77777777" w:rsidR="00172974" w:rsidRPr="00F23A26" w:rsidRDefault="00105ABD" w:rsidP="00F23A26">
      <w:pPr>
        <w:pStyle w:val="rand54932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Ikalawang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Batayan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: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nasaad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tumpak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buhat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Kasamahan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dumating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matapos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kaalaman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pananampalataya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0E3BB050" w14:textId="77777777" w:rsidR="00172974" w:rsidRPr="00F23A26" w:rsidRDefault="00105ABD" w:rsidP="00F23A26">
      <w:pPr>
        <w:pStyle w:val="rand28408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Tungkol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naman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ikalawang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batayan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mula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ikatlong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batayan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napagkaisahan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nasaad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tumpak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buhat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Kasamahan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Propeta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dumating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matapos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kaalaman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pananampalataya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Sumasampalataya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batayang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ipinangangatwiran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itinuturo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Kalipunang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Islām.Umakda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hinggil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doon ng maraming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akda.Ipinaliwanag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Uṣul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al-Fiqh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wa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Muṣṭalaḥ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(Mga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Batayan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Fiqh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Terminolohiya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).Ang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patunay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roon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dami.Kabilang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doon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nasaad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Mahal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pag-uutos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pagsunod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pagtalima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Kanya.Iyon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nakatuon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panahon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dumating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matapos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dahil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lahat,dahil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inuutusan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pagsunod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pagtalima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lastRenderedPageBreak/>
        <w:t>hanggang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sumapit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Huling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Sandali,at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dahil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sumakanya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pagpapala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pangangalaga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ay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tagapagpakahulugan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tagapaglinaw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nakabuod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pamamagitan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gawa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pagsang-ayon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niya.Kung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dahil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Sunnah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nalaman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Muslim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rak`ah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dasal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katangian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kung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ano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kinakailangan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dito;hindi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nalaman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detalye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patakaran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pag-aayuno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zakāh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ḥajj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pakikibaka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pag-utos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nakabubuti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pagsaway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nakasasama;hindi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nalaman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detalye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panuntunan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pakikitungo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ipinagbabawal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kung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ano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isinatungkulin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takdang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parusa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pangkalahatang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parusa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22E7B778" w14:textId="77777777" w:rsidR="00172974" w:rsidRPr="00F23A26" w:rsidRDefault="00105ABD" w:rsidP="00F23A26">
      <w:pPr>
        <w:pStyle w:val="rand58952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Nasaad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Hinggil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Doon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Talata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Qur'ān</w:t>
      </w:r>
    </w:p>
    <w:p w14:paraId="2E76383B" w14:textId="77777777" w:rsidR="00172974" w:rsidRPr="00F23A26" w:rsidRDefault="00105ABD" w:rsidP="00F23A26">
      <w:pPr>
        <w:pStyle w:val="rand20944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nasaad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hinggil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doon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talata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Qur'ān ay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pagkataas-taas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Kabanata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Āl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`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Imrān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, [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Talata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132:]</w:t>
      </w:r>
    </w:p>
    <w:p w14:paraId="08580DC6" w14:textId="77777777" w:rsidR="00172974" w:rsidRPr="00F23A26" w:rsidRDefault="00105ABD" w:rsidP="00F23A26">
      <w:pPr>
        <w:pStyle w:val="rand37671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Tumalima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kayo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gayon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kayo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kaaawaan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35150C58" w14:textId="77777777" w:rsidR="00172974" w:rsidRPr="00F23A26" w:rsidRDefault="00105ABD" w:rsidP="00F23A26">
      <w:pPr>
        <w:pStyle w:val="rand97624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pa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pagkataas-taas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Kabanata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Nisā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', [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Talata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59:]</w:t>
      </w:r>
    </w:p>
    <w:p w14:paraId="03875447" w14:textId="77777777" w:rsidR="00172974" w:rsidRPr="00F23A26" w:rsidRDefault="00105ABD" w:rsidP="00F23A26">
      <w:pPr>
        <w:pStyle w:val="rand22416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lastRenderedPageBreak/>
        <w:t xml:space="preserve">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sumampalataya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tumalima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kayo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tumalima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Sugo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kapamahalaan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Kaya kung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naghidwaan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bagay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isangguni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Sugo, kung kayo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sumasampalataya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Huling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Araw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pinakamainam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pinakamagaling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kinauuwian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79B8E621" w14:textId="77777777" w:rsidR="00172974" w:rsidRPr="00F23A26" w:rsidRDefault="00105ABD" w:rsidP="00F23A26">
      <w:pPr>
        <w:pStyle w:val="rand4779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pagkataas-taas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Kabanata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An-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Nisā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' din, [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Talata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80:]</w:t>
      </w:r>
    </w:p>
    <w:p w14:paraId="456184FC" w14:textId="77777777" w:rsidR="00172974" w:rsidRPr="00F23A26" w:rsidRDefault="00105ABD" w:rsidP="00F23A26">
      <w:pPr>
        <w:pStyle w:val="rand19977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tumatalima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Sugo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tumalima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tumalikod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Kami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nagsugo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tagapag-ingat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4937A145" w14:textId="77777777" w:rsidR="00172974" w:rsidRPr="00F23A26" w:rsidRDefault="00105ABD" w:rsidP="00F23A26">
      <w:pPr>
        <w:pStyle w:val="rand74030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Papaanong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maaari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pagtalima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at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pagsangguni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Sunnah ng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pinaghidwaan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kapag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Sunnah ng Sugo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ipinangangatwiran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o ang lahat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proofErr w:type="gramStart"/>
      <w:r w:rsidRPr="00F23A26">
        <w:rPr>
          <w:rFonts w:asciiTheme="minorHAnsi" w:hAnsiTheme="minorHAnsi" w:cstheme="minorHAnsi"/>
          <w:sz w:val="26"/>
          <w:szCs w:val="26"/>
        </w:rPr>
        <w:t>napangalagaan?Ayon</w:t>
      </w:r>
      <w:proofErr w:type="spellEnd"/>
      <w:proofErr w:type="gram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pahayag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magtatalaga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lingkod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bagay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walang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kairalan.Ito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pinakabulaang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kabulaanan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pinakamabigat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kawalang-pananampalataya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kasagwaan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palagay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Kanya.</w:t>
      </w:r>
    </w:p>
    <w:p w14:paraId="7632B937" w14:textId="77777777" w:rsidR="00172974" w:rsidRPr="00F23A26" w:rsidRDefault="00105ABD" w:rsidP="00F23A26">
      <w:pPr>
        <w:pStyle w:val="rand984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pa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kamahal-mahalan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kapita-pitagan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Kabanata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Naḥl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, [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Talata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44:]</w:t>
      </w:r>
    </w:p>
    <w:p w14:paraId="12F87B6E" w14:textId="77777777" w:rsidR="00172974" w:rsidRPr="00F23A26" w:rsidRDefault="00105ABD" w:rsidP="00F23A26">
      <w:pPr>
        <w:pStyle w:val="rand86742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lastRenderedPageBreak/>
        <w:t>[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Isinugo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]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kalakip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malinaw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patunay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kalatas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Ibinaba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Namin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[Qur’ān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]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paalaala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upang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linawin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pinababa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gayon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mag-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iisip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isip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61A3D598" w14:textId="77777777" w:rsidR="00172974" w:rsidRPr="00F23A26" w:rsidRDefault="00105ABD" w:rsidP="00F23A26">
      <w:pPr>
        <w:pStyle w:val="rand46765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kaugnay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talata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(Qur'ān 16:64):</w:t>
      </w:r>
    </w:p>
    <w:p w14:paraId="65460F9E" w14:textId="77777777" w:rsidR="00172974" w:rsidRPr="00F23A26" w:rsidRDefault="00105ABD" w:rsidP="00F23A26">
      <w:pPr>
        <w:pStyle w:val="rand6895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Hindi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Namin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ibinaba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kundi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upang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linawin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nagkaiba-iba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hinggil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doon,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patnubay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awa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sumasampalataya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4BD213B6" w14:textId="77777777" w:rsidR="00172974" w:rsidRPr="00F23A26" w:rsidRDefault="00105ABD" w:rsidP="00F23A26">
      <w:pPr>
        <w:pStyle w:val="rand50708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Kaya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papaanong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ipinagkakatiwala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napakamaluwalhati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paglilinaw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[Qur'ān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]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ibinaba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samantalang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Sunnah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walang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kairalan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walang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maipangangatwiran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?</w:t>
      </w:r>
    </w:p>
    <w:p w14:paraId="554B1BDC" w14:textId="77777777" w:rsidR="00172974" w:rsidRPr="00F23A26" w:rsidRDefault="00105ABD" w:rsidP="00F23A26">
      <w:pPr>
        <w:pStyle w:val="rand24889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halimbawa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pagkataas-taas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Kabanata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Nūr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, [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Talata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54:]</w:t>
      </w:r>
    </w:p>
    <w:p w14:paraId="3D78B298" w14:textId="77777777" w:rsidR="00172974" w:rsidRPr="00F23A26" w:rsidRDefault="00105ABD" w:rsidP="00F23A26">
      <w:pPr>
        <w:pStyle w:val="rand36552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Sabihin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Tumalima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kayo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tumalima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Sugo;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ngunit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kung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tumalikod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kayo,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tungkulin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lamang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iniatang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tungkulin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iniatang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Kung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tatalima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mapapatnubayan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kayo. Walang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tungkulin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kundi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pagpapaabot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malinaw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."</w:t>
      </w:r>
    </w:p>
    <w:p w14:paraId="5A684BBB" w14:textId="77777777" w:rsidR="00172974" w:rsidRPr="00F23A26" w:rsidRDefault="00105ABD" w:rsidP="00F23A26">
      <w:pPr>
        <w:pStyle w:val="rand41288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pa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pagkataas-taas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mismong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Kabanata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Nūr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, [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Talata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56:]</w:t>
      </w:r>
    </w:p>
    <w:p w14:paraId="6E2E2EF4" w14:textId="77777777" w:rsidR="00172974" w:rsidRPr="00F23A26" w:rsidRDefault="00105ABD" w:rsidP="00F23A26">
      <w:pPr>
        <w:pStyle w:val="rand21050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lastRenderedPageBreak/>
        <w:t>Magpanatili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kayo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pagdarasal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magbigay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kayo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zakāh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tumalima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gayon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kayo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kaaawaan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7CCC47AA" w14:textId="77777777" w:rsidR="00172974" w:rsidRPr="00F23A26" w:rsidRDefault="00105ABD" w:rsidP="00F23A26">
      <w:pPr>
        <w:pStyle w:val="rand39701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Kabanata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A`rāf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, [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Talata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7:158]</w:t>
      </w:r>
    </w:p>
    <w:p w14:paraId="43E63CDE" w14:textId="77777777" w:rsidR="00172974" w:rsidRPr="00F23A26" w:rsidRDefault="00105ABD" w:rsidP="00F23A26">
      <w:pPr>
        <w:pStyle w:val="rand28616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Sabihin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: "O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kalahatan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ukol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paghahari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langit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lupa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Walang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Diyos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kundi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nagbibigay-buhay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bumabawi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buhay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Kaya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sumampalataya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kayo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Propeta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nakababasa’t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nakasusulat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sumasampalataya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salita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sundin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gayon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kayo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mapapatnubayan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."</w:t>
      </w:r>
    </w:p>
    <w:p w14:paraId="72B9F114" w14:textId="77777777" w:rsidR="00172974" w:rsidRPr="00F23A26" w:rsidRDefault="00105ABD" w:rsidP="00F23A26">
      <w:pPr>
        <w:pStyle w:val="rand62331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Nasa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talatang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Qur'ān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patunay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maliwanag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patnubay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awa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pagsunod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sumakanya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pagpapala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pangangalaga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Papaanong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maaari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kasabay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kawalan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paggawa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Sunnah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walang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katumpakan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mapananaligan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?</w:t>
      </w:r>
    </w:p>
    <w:p w14:paraId="626283B3" w14:textId="77777777" w:rsidR="00172974" w:rsidRPr="00F23A26" w:rsidRDefault="00105ABD" w:rsidP="00F23A26">
      <w:pPr>
        <w:pStyle w:val="rand3795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kamahal-mahalan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kapita-pitagan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Kabanata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Nūr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, [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Talata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63:]</w:t>
      </w:r>
    </w:p>
    <w:p w14:paraId="7863588B" w14:textId="77777777" w:rsidR="00172974" w:rsidRPr="00F23A26" w:rsidRDefault="00105ABD" w:rsidP="00F23A26">
      <w:pPr>
        <w:pStyle w:val="rand33883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>Kaya mag-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ingat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sumasalungat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utos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baka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dapuan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pagsubok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dapuan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pagdurusang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masakit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1648C9A1" w14:textId="77777777" w:rsidR="00172974" w:rsidRPr="00F23A26" w:rsidRDefault="00105ABD" w:rsidP="00F23A26">
      <w:pPr>
        <w:pStyle w:val="rand69319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lastRenderedPageBreak/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Kabanata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Ḥashr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, [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Talata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7:]</w:t>
      </w:r>
    </w:p>
    <w:p w14:paraId="016BE628" w14:textId="77777777" w:rsidR="00172974" w:rsidRPr="00F23A26" w:rsidRDefault="00105ABD" w:rsidP="00F23A26">
      <w:pPr>
        <w:pStyle w:val="rand22721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ibinigay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Sugo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kunin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sinaway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tigilan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236936A5" w14:textId="77777777" w:rsidR="00172974" w:rsidRPr="00F23A26" w:rsidRDefault="00105ABD" w:rsidP="00F23A26">
      <w:pPr>
        <w:pStyle w:val="rand37468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talata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[ng Qur'ān]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kahulugang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marami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ang lahat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nagpapatunay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pagkatungkulin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pagtalima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sumakanya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pagpapala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pangangalaga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pagsunod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inihatid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gaya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naunang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patunay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pagkatungkulin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pagsunod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pagkapit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pagtalima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ipinag-uutos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sinasaway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Niya.Ang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dalawang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dalawang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batayang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magkasama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nagkaila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isa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dalawang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nagkaila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isa pa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nagpasinungaling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Iyo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kawalang-pananampalataya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pagkaligaw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paglabas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bakuran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Islām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napagkaisahang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pahayag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kaalaman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pananampalataya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,</w:t>
      </w:r>
    </w:p>
    <w:p w14:paraId="16620E91" w14:textId="77777777" w:rsidR="00172974" w:rsidRPr="00F23A26" w:rsidRDefault="00105ABD" w:rsidP="00F23A26">
      <w:pPr>
        <w:pStyle w:val="rand5030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nasaad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hinggil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doon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mula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ḥadīth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4AD59F9D" w14:textId="77777777" w:rsidR="00172974" w:rsidRPr="00F23A26" w:rsidRDefault="00105ABD" w:rsidP="00F23A26">
      <w:pPr>
        <w:pStyle w:val="rand99658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Lumaganap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ḥadīth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hinggil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pagkatungkulin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pagtalima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pagsunod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inihatid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pagbabawal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pagsuway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kanya.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panig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panahon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panig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lastRenderedPageBreak/>
        <w:t>darating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matapos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hanggang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Araw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Pagbangon.Kabilang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doon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napagtibay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mula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Dalawang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Ṣāḥīḥ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mula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ḥadīth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Abū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Hurayrah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malugod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Propeta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</w:t>
      </w:r>
    </w:p>
    <w:p w14:paraId="00591E72" w14:textId="77777777" w:rsidR="00172974" w:rsidRPr="00F23A26" w:rsidRDefault="00105ABD" w:rsidP="00F23A26">
      <w:pPr>
        <w:pStyle w:val="rand42083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tumalima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akin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tumalima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sumuway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akin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sumaway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75F1B375" w14:textId="77777777" w:rsidR="00172974" w:rsidRPr="00F23A26" w:rsidRDefault="00105ABD" w:rsidP="00F23A26">
      <w:pPr>
        <w:pStyle w:val="rand41752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Nasaad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Ṣāḥīḥ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Bukhārīy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malugod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-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Propeta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</w:t>
      </w:r>
    </w:p>
    <w:p w14:paraId="547E8A9D" w14:textId="77777777" w:rsidR="00172974" w:rsidRPr="00F23A26" w:rsidRDefault="00105ABD" w:rsidP="00F23A26">
      <w:pPr>
        <w:pStyle w:val="rand42030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buong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Kalipunan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ko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papasok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Paraiso,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maliban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tumanggi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: "O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po naman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tatanggi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?"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: "Ang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tumalima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akin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papasok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Paraiso at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sumuway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akin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tumanggi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."</w:t>
      </w:r>
    </w:p>
    <w:p w14:paraId="15987BAF" w14:textId="77777777" w:rsidR="00172974" w:rsidRPr="00F23A26" w:rsidRDefault="00105ABD" w:rsidP="00F23A26">
      <w:pPr>
        <w:pStyle w:val="rand10884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Isinadokumento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Imām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Aḥmad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Imām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Abū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Dāwud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Imām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Ḥākim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tumpak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kawing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pagkasanaysay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Al-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Miqdām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bin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Ma`diyakrib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</w:t>
      </w:r>
    </w:p>
    <w:p w14:paraId="15CDA977" w14:textId="77777777" w:rsidR="00172974" w:rsidRPr="00F23A26" w:rsidRDefault="00105ABD" w:rsidP="00F23A26">
      <w:pPr>
        <w:pStyle w:val="rand51193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Pakatandaan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binigyan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tulad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kasama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Pakatandaan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halos may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lalaking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busog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nakaupo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sopa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Kumapit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Qur'ān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lastRenderedPageBreak/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natagpuan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ipinahihintulot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ipahintulot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natagpuan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ipinagbawal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ipagbawal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0DEAF940" w14:textId="77777777" w:rsidR="00172974" w:rsidRPr="00F23A26" w:rsidRDefault="00105ABD" w:rsidP="00F23A26">
      <w:pPr>
        <w:pStyle w:val="rand28167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Isinadokumento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Imām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Abū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Dāwud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Imām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Ibnu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Ma`jah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tumpak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kawing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pagkasanaysay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Abū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Rāfi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`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ama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Propeta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</w:t>
      </w:r>
    </w:p>
    <w:p w14:paraId="0A68B683" w14:textId="77777777" w:rsidR="00172974" w:rsidRPr="00F23A26" w:rsidRDefault="00105ABD" w:rsidP="00F23A26">
      <w:pPr>
        <w:pStyle w:val="rand92949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Huwag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ngang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masusumpungan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isa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nakasandal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sopa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dinadatnan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utos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utos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ipinag-utos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Ko 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sinaway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Ko,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magsasabi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: Hindi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namin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nalalaman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;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natagpuan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Namin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sinunod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namin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6E2E8426" w14:textId="77777777" w:rsidR="00172974" w:rsidRPr="00F23A26" w:rsidRDefault="00105ABD" w:rsidP="00F23A26">
      <w:pPr>
        <w:pStyle w:val="rand44979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>Ayon kay Al-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Ḥasan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bin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Jābir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Narinig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Miqdām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bin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Ma`diyakrib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malugod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</w:t>
      </w:r>
    </w:p>
    <w:p w14:paraId="0990875D" w14:textId="77777777" w:rsidR="00172974" w:rsidRPr="00F23A26" w:rsidRDefault="00105ABD" w:rsidP="00F23A26">
      <w:pPr>
        <w:pStyle w:val="rand87920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Nagbawal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Araw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Khaybar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bagay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pagkatapos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: "Ang isa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muntik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magpasinungaling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akin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habang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nakasandal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nagsasalita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hinggil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ḥadīth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ko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: "Sa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pagitan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namin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Kaya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natagpuan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namin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ipinahintulot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ituturing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naming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ipinahihintulot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lastRenderedPageBreak/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natagpuan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namin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ipinagbabawal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ipagbabawal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namin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Pakatandaan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ipinagbawal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tulad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ipinagbawal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."</w:t>
      </w:r>
    </w:p>
    <w:p w14:paraId="08A5C172" w14:textId="77777777" w:rsidR="00172974" w:rsidRPr="00F23A26" w:rsidRDefault="00105ABD" w:rsidP="00F23A26">
      <w:pPr>
        <w:pStyle w:val="rand68881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Isinadokumento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Imām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Ḥākim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Imām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Tirmidhīy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Imām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Ibnu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Mājah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tumpak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kawing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pagkasanaysay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59FAF0E7" w14:textId="77777777" w:rsidR="00172974" w:rsidRPr="00F23A26" w:rsidRDefault="00105ABD" w:rsidP="00F23A26">
      <w:pPr>
        <w:pStyle w:val="rand80214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Lumaganap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ḥadīth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noon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nagtatagubilin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Kasamahan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talumpati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magpaabot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nakasasaksi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nakaliban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habang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kanilang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raming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nagpapaabot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higit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nakatatalos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kaysa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nakaririnig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0AF8BA7E" w14:textId="77777777" w:rsidR="00172974" w:rsidRPr="00F23A26" w:rsidRDefault="00105ABD" w:rsidP="00F23A26">
      <w:pPr>
        <w:pStyle w:val="rand79525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doon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nakasaad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Dalawang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Ṣāḥīḥ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Propeta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noong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nagtalumpati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ḥajj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pamamaalam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Araw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`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Arafah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araw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pagkatay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</w:t>
      </w:r>
    </w:p>
    <w:p w14:paraId="03172ED2" w14:textId="77777777" w:rsidR="00172974" w:rsidRPr="00F23A26" w:rsidRDefault="00105ABD" w:rsidP="00F23A26">
      <w:pPr>
        <w:pStyle w:val="rand51485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Kaya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magpaabot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nakasasaksi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nakaliban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sapagkat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raming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nagpapaabot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higit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nakatatalos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kaysa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nakarinig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2B6BE6DD" w14:textId="77777777" w:rsidR="00172974" w:rsidRPr="00F23A26" w:rsidRDefault="00105ABD" w:rsidP="00F23A26">
      <w:pPr>
        <w:pStyle w:val="rand28493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Kaya kung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dahil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Sunnah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katwiran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laban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nakarinig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nagpaabot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kung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dahil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mananatili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hanggang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Araw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r w:rsidRPr="00F23A26">
        <w:rPr>
          <w:rFonts w:asciiTheme="minorHAnsi" w:hAnsiTheme="minorHAnsi" w:cstheme="minorHAnsi"/>
          <w:sz w:val="26"/>
          <w:szCs w:val="26"/>
        </w:rPr>
        <w:lastRenderedPageBreak/>
        <w:t xml:space="preserve">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Pagbangon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nag-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utos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pagpapaabot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Kaya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nalaman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pamamagitan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katwiran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pamamagitan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Sunnah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mananatili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nakarinig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mula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bibig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Propeta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sumakanya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pagpapala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pangangalaga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nahatiran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tumpak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kawing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pagkasanaysay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65846515" w14:textId="77777777" w:rsidR="00172974" w:rsidRPr="00F23A26" w:rsidRDefault="00105ABD" w:rsidP="00F23A26">
      <w:pPr>
        <w:pStyle w:val="rand39496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Naisaulo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Kasamahan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ang Sunnah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sinasabi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ginagawa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Ipinaabot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matapos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tagasunod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Pagkatapos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ipinaabot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tagasunod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matapos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nila.Gayon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inihatid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nakaaalam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mapagkakatiwalaan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salinlahi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matapos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salinlahi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siglo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matapos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siglo.Kinalap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ipinaliwanag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tumpak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ito.Naglagay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kaalaman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batas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panuntunang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nalalaman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nalalaman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pamamagitan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tumpak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sunnah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mahina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rito.Ipinalaganap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alagad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kaalaman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Sunnah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gaya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dalawang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Ṣāḥīḥ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iba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pa.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Pinangalagaan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lubos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pangangalaga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gaya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pangangalaga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Mahal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laban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katunggakan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tunggak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ateismo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Ateista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paglilihis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tagapagpabula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pagsasakatuparan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lastRenderedPageBreak/>
        <w:t>ipinahiwatig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napakamaluwalhati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(Qur'ān 15:9):</w:t>
      </w:r>
    </w:p>
    <w:p w14:paraId="2326BB56" w14:textId="77777777" w:rsidR="00172974" w:rsidRPr="00F23A26" w:rsidRDefault="00105ABD" w:rsidP="00F23A26">
      <w:pPr>
        <w:pStyle w:val="rand31814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Kami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nagpababa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Paalaala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Kami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talagang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mag-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iingat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1FED8A84" w14:textId="77777777" w:rsidR="00172974" w:rsidRPr="00F23A26" w:rsidRDefault="00105ABD" w:rsidP="00F23A26">
      <w:pPr>
        <w:pStyle w:val="rand76189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Walang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duda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Sunnah ng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pagsisiwalat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ibinabasapagkat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iningatan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gaya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pag-iingat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Nagtalaga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nakaaalam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mapanuri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nagkakaila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panlilihis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tagapagpabula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pagpapakahulugan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mangmang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nagtatanggol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lahat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ikinapit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mangmang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palasinungaling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ateistadahil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napakamaluwalhati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gumawa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pagpapaliwanag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Marangal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paglilinaw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binuod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patakaran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nilaman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iba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pang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patakarang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tinukoy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Mahal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gaya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pagdedetalye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patakaran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pagpapasuso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ilan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patakaran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pagpapamana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pagbabawal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pagsasama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babae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tiyahin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ama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maging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kapwa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maybahay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iba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pa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ritong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patakaran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inihatid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tumpak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Sunnah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nabanggit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mahal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76E7AD3C" w14:textId="77777777" w:rsidR="00172974" w:rsidRPr="00F23A26" w:rsidRDefault="00105ABD" w:rsidP="00F23A26">
      <w:pPr>
        <w:pStyle w:val="rand90422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lastRenderedPageBreak/>
        <w:t>Kabilang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Nasaad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Hinggil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Doon Ayon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Kasamahan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Tagasunod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Dumating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Matapos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Kaalaman</w:t>
      </w:r>
      <w:proofErr w:type="spellEnd"/>
    </w:p>
    <w:p w14:paraId="30EDDB59" w14:textId="77777777" w:rsidR="00172974" w:rsidRPr="00F23A26" w:rsidRDefault="00105ABD" w:rsidP="00F23A26">
      <w:pPr>
        <w:pStyle w:val="rand28081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pagbanggit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ilan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nasaad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Kasamahan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tagasunod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dumating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matapos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kaalaman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hinggil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pagdakila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Sunnah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paggawa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3004A53F" w14:textId="77777777" w:rsidR="00172974" w:rsidRPr="00F23A26" w:rsidRDefault="00105ABD" w:rsidP="00F23A26">
      <w:pPr>
        <w:pStyle w:val="rand22611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Nasaad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Dalawang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Ṣāḥīḥ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Abū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Hurayrah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malugod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</w:t>
      </w:r>
    </w:p>
    <w:p w14:paraId="3D443967" w14:textId="77777777" w:rsidR="00172974" w:rsidRPr="00F23A26" w:rsidRDefault="00105ABD" w:rsidP="00F23A26">
      <w:pPr>
        <w:pStyle w:val="rand52113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Noong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pumanaw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tumalikod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Islām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tumalikod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Arabe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Abū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Bakr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Aṣ-Ṣiddīq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malugod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kanya:</w:t>
      </w:r>
    </w:p>
    <w:p w14:paraId="7D5B043F" w14:textId="77777777" w:rsidR="00172974" w:rsidRPr="00F23A26" w:rsidRDefault="00105ABD" w:rsidP="00F23A26">
      <w:pPr>
        <w:pStyle w:val="rand73236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Sumpa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man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talagang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kakalabanin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ko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magpapahiwalay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ṣalāh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zakāh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27BEF14E" w14:textId="77777777" w:rsidR="00172974" w:rsidRPr="00F23A26" w:rsidRDefault="00105ABD" w:rsidP="00F23A26">
      <w:pPr>
        <w:pStyle w:val="rand51279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Kaya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`Umar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malugod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kanya:</w:t>
      </w:r>
    </w:p>
    <w:p w14:paraId="633C0018" w14:textId="77777777" w:rsidR="00172974" w:rsidRPr="00F23A26" w:rsidRDefault="00105ABD" w:rsidP="00F23A26">
      <w:pPr>
        <w:pStyle w:val="rand40876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Papaano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kakalabanin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gayong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Propeta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</w:t>
      </w:r>
    </w:p>
    <w:p w14:paraId="0FDC92DB" w14:textId="77777777" w:rsidR="00172974" w:rsidRPr="00F23A26" w:rsidRDefault="00105ABD" w:rsidP="00F23A26">
      <w:pPr>
        <w:pStyle w:val="rand61272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Napag-utusan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makipaglaban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hanggang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walang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Diyos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kundi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Kaya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kapag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mapangangalagaan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laban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akin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buhay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lastRenderedPageBreak/>
        <w:t>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ari-arian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malibang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karapatan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1BFA91E2" w14:textId="77777777" w:rsidR="00172974" w:rsidRPr="00F23A26" w:rsidRDefault="00105ABD" w:rsidP="00F23A26">
      <w:pPr>
        <w:pStyle w:val="rand93481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Kaya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Abū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Bakr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Aṣ-Ṣiddīq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malugod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kanya:</w:t>
      </w:r>
    </w:p>
    <w:p w14:paraId="76BB5906" w14:textId="77777777" w:rsidR="00172974" w:rsidRPr="00F23A26" w:rsidRDefault="00105ABD" w:rsidP="00F23A26">
      <w:pPr>
        <w:pStyle w:val="rand41001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zakāh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bahagi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karapatan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?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Sumpa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man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kung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sakaling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magkakait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akin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batang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kambing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ibinibigay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noon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talagang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kakalabanin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dahil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pagkakait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0C5337CA" w14:textId="77777777" w:rsidR="00172974" w:rsidRPr="00F23A26" w:rsidRDefault="00105ABD" w:rsidP="00F23A26">
      <w:pPr>
        <w:pStyle w:val="rand63634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`Umar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malugod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kanya:Kaya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naglaon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napag-alaman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nagbukas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dibdib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Abū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Bakr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pakikipaglaban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napag-alaman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katotohanan.Sinundan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Kasamahan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malugod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doon kaya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nakipaglaban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tumalikod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Islām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hanggang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naibalik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Islām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napatay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nagpumilit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pagtalikod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doon.Sa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kuwentong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may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higit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maliwanag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patunay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pagdakila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Sunnah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pagkatungkulin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paggawa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dito.Dumating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lola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Aṣ-Ṣiddīq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malugod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nagtatanong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hinggil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mana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Abū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Bakr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dito:Walang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ukol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anuman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nalalaman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humatol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anuman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lastRenderedPageBreak/>
        <w:t>Magtatanong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Pagkatapos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nagtanong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malugod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Kasamahan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sumaksi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ilan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Propeta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nakapagbigay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lola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ikaanim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bahagi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mana kaya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humusga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doon.Si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`Umar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malugod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-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nagtatagubilin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noon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gobernador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humusga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pagitan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ngunit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kung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nakatagpo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kaso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[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humatol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]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Sunnah ng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pangalagaan.Noong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humirap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`Umar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kahatulan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pagkakunan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babae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pagkalaglag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patay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fetus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dahil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pangangaway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tinanong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Kasamahan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malugod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tungkol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doon.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Sumaksi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Muḥammad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bin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Musallamah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Al-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Mughīrah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bin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Shu`bah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malugod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kanilang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dalawa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Propeta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humatol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kaugnay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roon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kawalang-ingat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lalaking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alipin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babaing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alipin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Kaya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humatol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naman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doon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malugod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kanya.</w:t>
      </w:r>
    </w:p>
    <w:p w14:paraId="6F8FF68E" w14:textId="77777777" w:rsidR="00172974" w:rsidRPr="00F23A26" w:rsidRDefault="00105ABD" w:rsidP="00F23A26">
      <w:pPr>
        <w:pStyle w:val="rand63630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Noong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suliranin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`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Uthmān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malugod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-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patakaran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pagsasagawa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`iddah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babae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bahay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matapos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pagyao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asawa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ipinabatid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naman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Farī`ah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bint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Mālik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bin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Sinān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babaing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kapatid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lastRenderedPageBreak/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Abū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Sa`īd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malugod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Propeta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ay nag-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utos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matapos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pagyao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asawa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manatili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bahay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asawa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hanggang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umabot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panahon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taning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humusga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naman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malugod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gayon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00F28BF1" w14:textId="77777777" w:rsidR="00172974" w:rsidRPr="00F23A26" w:rsidRDefault="00105ABD" w:rsidP="00F23A26">
      <w:pPr>
        <w:pStyle w:val="rand7062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Gayon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humusga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Sunnah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pagpapatupad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Walīd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bin `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Uqbah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takdang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parusa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pag-inom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[ng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alak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].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Noong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nakarating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`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Alīy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malugod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`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Uthmān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malugod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-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nagbawal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ḥajj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tamattu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`,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nagtaas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Alīy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malugod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-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tinig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talbiyah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ḥajj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`umrah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magkasama.Nagsabi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: Hindi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magpapabaya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Sunnah ng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dahil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isa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tao.Noong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nangatwiran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ilan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Ibnu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`Abbas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hinggil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ḥajj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tamattu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`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pamamagitan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Abū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Bakr at `Umar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malugod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kanilang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dalawa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hinggil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pagmamagaling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ḥajj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ifrād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Ibnu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`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AbbasHalos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bumaba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mula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langit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samantalang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naman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kayong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Abū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Bakr at `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Umar.Kaya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kapag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sumalungat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Sunnah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dahil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Abū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Bakr at `Umar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kinatatakutan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kaparusahan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papaano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pa kaya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kalagayan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lastRenderedPageBreak/>
        <w:t>sumalungat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dahil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mababa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pa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kanilang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dalawa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dahil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payak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opinyon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pagsisikap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niya?Noong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nakipaghidwaan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isa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`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Abdullāh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bin `Umar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malugod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kanilang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dalawa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hinggil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ilan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Sunnah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`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Abdullāh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: Tayo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inuutusan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pagsunod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`Umar o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pagsunod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Sunnah?</w:t>
      </w:r>
    </w:p>
    <w:p w14:paraId="73EF54D2" w14:textId="77777777" w:rsidR="00172974" w:rsidRPr="00F23A26" w:rsidRDefault="00105ABD" w:rsidP="00F23A26">
      <w:pPr>
        <w:pStyle w:val="rand89940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Noong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lalaki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`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Imrān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bin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Ḥuṣayn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malugod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kanilang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dalawa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Magsalita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amin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tungkol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,"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samantalang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nagsasalita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tungkol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Sunnah,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nagalit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malugod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-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Sunnah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pagpapakahulugan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Kung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dahil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Sunnah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natin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nalaman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dhuhr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apat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[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rak`ah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], ang maghrib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tatlong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[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rak`ah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], at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fajr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dalawang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[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rak`ah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],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natin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nalaman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detalye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patakaran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zakāh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iba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pa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roon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inihatid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Sunnah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detalye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patakaran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."</w:t>
      </w:r>
    </w:p>
    <w:p w14:paraId="3F95E5F1" w14:textId="77777777" w:rsidR="00172974" w:rsidRPr="00F23A26" w:rsidRDefault="00105ABD" w:rsidP="00F23A26">
      <w:pPr>
        <w:pStyle w:val="rand26125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buhat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Kasamahan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malugod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hinggil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pagdakila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Sunnah,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pagkatungkulin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pagsasagawa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pagbibigay-babala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laban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pagsalungat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lubhang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marami.Kabilang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din doon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`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Abdullāh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bin `Umar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malugod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kanilang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dalawa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noong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nagsalita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Propeta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r w:rsidRPr="00F23A26">
        <w:rPr>
          <w:rFonts w:asciiTheme="minorHAnsi" w:hAnsiTheme="minorHAnsi" w:cstheme="minorHAnsi"/>
          <w:sz w:val="26"/>
          <w:szCs w:val="26"/>
        </w:rPr>
        <w:lastRenderedPageBreak/>
        <w:t xml:space="preserve">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pangalagaan:Huwag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ninyong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pipigilin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babaing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alipin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masjid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Allāh.Nagsabi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isa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anak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Sumpa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man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talagang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pipigilin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namin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." Kaya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nagalit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`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Abdullāh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nilait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matinding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panlalait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samantalang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 naman: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Sumpa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man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talagang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pipigilin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namin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."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Noong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nakita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`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Abdullāh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bin Al-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Mughaffal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Muznīy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malugod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kanya -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Kasamahan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ang isa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kamag-anak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habang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namumukol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sinaway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laban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doon.Nagsabi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Propeta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sumaway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pamumukol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nakahuhuli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hayop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pumipili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kaaway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subalit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nakababasag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ngipin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nakatutuklap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."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Pagkatapos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nakita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matapos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namumukol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Sumpa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man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magsasalita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kailanman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;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ipinababatid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sumaway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pamumukol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pagkatapos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nanumbalik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ka?"</w:t>
      </w:r>
    </w:p>
    <w:p w14:paraId="74A311E9" w14:textId="77777777" w:rsidR="00172974" w:rsidRPr="00F23A26" w:rsidRDefault="00105ABD" w:rsidP="00F23A26">
      <w:pPr>
        <w:pStyle w:val="rand69041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Isinadokumento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Imām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Bayhaqīy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Ayyūb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As-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Sukhtiyanīy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kapita-pitagang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Tab`īy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</w:t>
      </w:r>
    </w:p>
    <w:p w14:paraId="2EF2FCCD" w14:textId="77777777" w:rsidR="00172974" w:rsidRPr="00F23A26" w:rsidRDefault="00105ABD" w:rsidP="00F23A26">
      <w:pPr>
        <w:pStyle w:val="rand93864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lastRenderedPageBreak/>
        <w:t>Kapag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nagsalita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lalaki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hinggil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Sunnah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Hayaan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kami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magbalita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amin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tungkol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Qur'ān,"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alamin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naliligaw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3AD90057" w14:textId="77777777" w:rsidR="00172974" w:rsidRPr="00F23A26" w:rsidRDefault="00105ABD" w:rsidP="00F23A26">
      <w:pPr>
        <w:pStyle w:val="rand98796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Awzā`īy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kaawaan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ang Sunnah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humuhusga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paglilimita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pinalawak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o may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patakarang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binabanggit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gaya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napakamaluwalhati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(Qur'ān 16:44):</w:t>
      </w:r>
    </w:p>
    <w:p w14:paraId="31EEE877" w14:textId="77777777" w:rsidR="00172974" w:rsidRPr="00F23A26" w:rsidRDefault="00105ABD" w:rsidP="00F23A26">
      <w:pPr>
        <w:pStyle w:val="rand29601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Ibinaba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Namin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[Qur’ān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]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paalaala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upang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linawin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pinababa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gayon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mag-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iisip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isip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3558F56C" w14:textId="77777777" w:rsidR="00172974" w:rsidRPr="00F23A26" w:rsidRDefault="00105ABD" w:rsidP="00F23A26">
      <w:pPr>
        <w:pStyle w:val="rand4572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Nauna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</w:t>
      </w:r>
    </w:p>
    <w:p w14:paraId="30CC020F" w14:textId="77777777" w:rsidR="00172974" w:rsidRPr="00F23A26" w:rsidRDefault="00105ABD" w:rsidP="00F23A26">
      <w:pPr>
        <w:pStyle w:val="rand54747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Pakatandaan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binigyan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katulad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kasama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</w:p>
    <w:p w14:paraId="1D77BA6A" w14:textId="77777777" w:rsidR="00172974" w:rsidRPr="00F23A26" w:rsidRDefault="00105ABD" w:rsidP="00F23A26">
      <w:pPr>
        <w:pStyle w:val="rand51468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Isinadokumento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Bayhaqīy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kay`Āmir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Sha`bīy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kaawaan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ilan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tao:Nasawi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lamang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sandaling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iniwan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[ng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Kasamahan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].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Tinutukoy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roon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ḥadīth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tumpak.Isinadokumento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Bayhaqīy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Al-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Awzā`īy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kaawaan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ilan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kasamahan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Kapag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dumating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buhat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lastRenderedPageBreak/>
        <w:t>ḥadīth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kaingat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iba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pa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roon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sapagkat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nagpapaabot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buhat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pagkataas-taas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."</w:t>
      </w:r>
    </w:p>
    <w:p w14:paraId="15373A7E" w14:textId="77777777" w:rsidR="00172974" w:rsidRPr="00F23A26" w:rsidRDefault="00105ABD" w:rsidP="00F23A26">
      <w:pPr>
        <w:pStyle w:val="rand51283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Isinadokumento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Bayhaqīy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Al-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Awzā`īy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kaawaan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ilan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kasamahan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Kapag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dumating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buhat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ḥadīth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kaingat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iba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pa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roon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sapagkat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nagpapaabot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buhat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pagkataas-taas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."</w:t>
      </w:r>
    </w:p>
    <w:p w14:paraId="02CBC047" w14:textId="77777777" w:rsidR="00172974" w:rsidRPr="00F23A26" w:rsidRDefault="00105ABD" w:rsidP="00F23A26">
      <w:pPr>
        <w:pStyle w:val="rand27177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Isinadokumento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Imām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Bayhaqīy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Kapita-pitagang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Imām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Sufyān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bin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Sa`īd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Ath-Thawrīy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kaawaan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: "Ang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kaalaman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kabuuan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kaalaman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lamang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."</w:t>
      </w:r>
    </w:p>
    <w:p w14:paraId="5D9C28BA" w14:textId="77777777" w:rsidR="00172974" w:rsidRPr="00F23A26" w:rsidRDefault="00105ABD" w:rsidP="00F23A26">
      <w:pPr>
        <w:pStyle w:val="rand34872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Imām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Mālik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kaawaan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: "Walang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atin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malibang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tumatanggi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tinatanggihan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maliban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may-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ari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puntod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,"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itinuro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puntod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4AD3459B" w14:textId="77777777" w:rsidR="00172974" w:rsidRPr="00F23A26" w:rsidRDefault="00105ABD" w:rsidP="00F23A26">
      <w:pPr>
        <w:pStyle w:val="rand29156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Imām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Abū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Ḥanīfah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kaawaan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</w:t>
      </w:r>
    </w:p>
    <w:p w14:paraId="26223A94" w14:textId="77777777" w:rsidR="00172974" w:rsidRPr="00F23A26" w:rsidRDefault="00105ABD" w:rsidP="00F23A26">
      <w:pPr>
        <w:pStyle w:val="rand76825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Kapag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dumating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ḥadīth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buhat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malugod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magalak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0A2E0F7E" w14:textId="77777777" w:rsidR="00172974" w:rsidRPr="00F23A26" w:rsidRDefault="00105ABD" w:rsidP="00F23A26">
      <w:pPr>
        <w:pStyle w:val="rand25705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lastRenderedPageBreak/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Imām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Abū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Ash-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Shāfi`īy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kaawaan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</w:t>
      </w:r>
    </w:p>
    <w:p w14:paraId="24151271" w14:textId="77777777" w:rsidR="00172974" w:rsidRPr="00F23A26" w:rsidRDefault="00105ABD" w:rsidP="00F23A26">
      <w:pPr>
        <w:pStyle w:val="rand17033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Kapag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isinaysay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buhat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tumpak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ḥadīth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tinanggap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sumasaksi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isip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ko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nawala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na.</w:t>
      </w:r>
      <w:proofErr w:type="spellEnd"/>
    </w:p>
    <w:p w14:paraId="57713F55" w14:textId="77777777" w:rsidR="00172974" w:rsidRPr="00F23A26" w:rsidRDefault="00105ABD" w:rsidP="00F23A26">
      <w:pPr>
        <w:pStyle w:val="rand49244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pa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kaawaan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</w:t>
      </w:r>
    </w:p>
    <w:p w14:paraId="2E978841" w14:textId="77777777" w:rsidR="00172974" w:rsidRPr="00F23A26" w:rsidRDefault="00105ABD" w:rsidP="00F23A26">
      <w:pPr>
        <w:pStyle w:val="rand14356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Kapag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dumating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ḥadīth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buhat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kasalungatan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ihambalos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pader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0653006E" w14:textId="77777777" w:rsidR="00172974" w:rsidRPr="00F23A26" w:rsidRDefault="00105ABD" w:rsidP="00F23A26">
      <w:pPr>
        <w:pStyle w:val="rand67713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Imām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Aḥmad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bin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Ḥanbal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kaawaan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isa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kasamahan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</w:t>
      </w:r>
    </w:p>
    <w:p w14:paraId="39443522" w14:textId="77777777" w:rsidR="00172974" w:rsidRPr="00F23A26" w:rsidRDefault="00105ABD" w:rsidP="00F23A26">
      <w:pPr>
        <w:pStyle w:val="rand16265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Huwag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gayahin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huwag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gayahin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Mālik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Ash-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Shāfi`īy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ngunit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kumuha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mula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kung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kami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kumuha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08B72389" w14:textId="77777777" w:rsidR="00172974" w:rsidRPr="00F23A26" w:rsidRDefault="00105ABD" w:rsidP="00F23A26">
      <w:pPr>
        <w:pStyle w:val="rand26651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pa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kaawaan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</w:t>
      </w:r>
    </w:p>
    <w:p w14:paraId="74DAEB80" w14:textId="77777777" w:rsidR="00172974" w:rsidRPr="00F23A26" w:rsidRDefault="00105ABD" w:rsidP="00F23A26">
      <w:pPr>
        <w:pStyle w:val="rand20941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Nagtaka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nalaman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kawing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pagkasanaysay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katumpakan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buhat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pumupunta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pa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Sufyān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gayong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napakamaluwalhati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(Qur'ān 24:63):</w:t>
      </w:r>
    </w:p>
    <w:p w14:paraId="0D897834" w14:textId="77777777" w:rsidR="00172974" w:rsidRPr="00F23A26" w:rsidRDefault="00105ABD" w:rsidP="00F23A26">
      <w:pPr>
        <w:pStyle w:val="rand16378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lastRenderedPageBreak/>
        <w:t>Kaya mag-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ingat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sumasalungat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utos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baka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dapuan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fitnah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dapuan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pagdurusang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masakit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6DD5092D" w14:textId="77777777" w:rsidR="00172974" w:rsidRPr="00F23A26" w:rsidRDefault="00105ABD" w:rsidP="00F23A26">
      <w:pPr>
        <w:pStyle w:val="rand86925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 "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Nalalaman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fitnah?"</w:t>
      </w:r>
    </w:p>
    <w:p w14:paraId="20CDFC95" w14:textId="77777777" w:rsidR="00172974" w:rsidRPr="00F23A26" w:rsidRDefault="00105ABD" w:rsidP="00F23A26">
      <w:pPr>
        <w:pStyle w:val="rand25452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Ang fitnah ay ang shirk.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Marahil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kapag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tinanggihan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ilan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sumakanya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pagpapala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pangangalaga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ay may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magaganap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puso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kaunting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paglihis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mapapahamak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195FB613" w14:textId="77777777" w:rsidR="00172974" w:rsidRPr="00F23A26" w:rsidRDefault="00105ABD" w:rsidP="00F23A26">
      <w:pPr>
        <w:pStyle w:val="rand20848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Isinadokumento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Imām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Bayhaqīy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Mujāhid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bin Jabr,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kapita-pitagang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Tābi`īy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hinggil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napakamaluwalhati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(Qur'ān 4:59):</w:t>
      </w:r>
    </w:p>
    <w:p w14:paraId="07D8B77F" w14:textId="77777777" w:rsidR="00172974" w:rsidRPr="00F23A26" w:rsidRDefault="00105ABD" w:rsidP="00F23A26">
      <w:pPr>
        <w:pStyle w:val="rand34933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Kaya kung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naghidwaan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bagay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isangguni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Sugo</w:t>
      </w:r>
    </w:p>
    <w:p w14:paraId="20042648" w14:textId="77777777" w:rsidR="00172974" w:rsidRPr="00F23A26" w:rsidRDefault="00105ABD" w:rsidP="00F23A26">
      <w:pPr>
        <w:pStyle w:val="rand80814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: "Ang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pagsangguni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pagsangguni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Sugo ay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pagsangguni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Sunnah."</w:t>
      </w:r>
    </w:p>
    <w:p w14:paraId="5A3D52E6" w14:textId="77777777" w:rsidR="00172974" w:rsidRPr="00F23A26" w:rsidRDefault="00105ABD" w:rsidP="00F23A26">
      <w:pPr>
        <w:pStyle w:val="rand48872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Isinadokumento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Imām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Al-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Bayhaqīy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Az-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Zuhrīy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kaawaan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</w:t>
      </w:r>
    </w:p>
    <w:p w14:paraId="7DA22AFA" w14:textId="77777777" w:rsidR="00172974" w:rsidRPr="00F23A26" w:rsidRDefault="00105ABD" w:rsidP="00F23A26">
      <w:pPr>
        <w:pStyle w:val="rand77788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yumao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maalam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natin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nagsasabing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pangungunyapit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Sunnah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kaligtasan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5157A876" w14:textId="77777777" w:rsidR="00172974" w:rsidRPr="00F23A26" w:rsidRDefault="00105ABD" w:rsidP="00F23A26">
      <w:pPr>
        <w:pStyle w:val="rand1438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lastRenderedPageBreak/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Muwaffaquddīn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bin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Qudāmah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kaawaan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Rawḍah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Nādhir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hinggil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paglilinaw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patakaran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tekstong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sumusunod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</w:t>
      </w:r>
    </w:p>
    <w:p w14:paraId="2AE6A996" w14:textId="77777777" w:rsidR="00172974" w:rsidRPr="00F23A26" w:rsidRDefault="00105ABD" w:rsidP="00F23A26">
      <w:pPr>
        <w:pStyle w:val="rand70478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ikalawang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batayan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patunay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: Ang Sunnah ng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at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katwiran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pagpapatunay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himala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katapatan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 Nag-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utos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pagtalima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pagbabala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laban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pagsalungat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kautusan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6E04967D" w14:textId="77777777" w:rsidR="00172974" w:rsidRPr="00F23A26" w:rsidRDefault="00105ABD" w:rsidP="00F23A26">
      <w:pPr>
        <w:pStyle w:val="rand62784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Nagwakas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pagsisipi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410E1FB0" w14:textId="77777777" w:rsidR="00172974" w:rsidRPr="00F23A26" w:rsidRDefault="00105ABD" w:rsidP="00F23A26">
      <w:pPr>
        <w:pStyle w:val="rand88180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Ḥāfidh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Ibnu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Kathīr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kaawaan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pagpapakahulugan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pagkataas-taas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(Qur'ān 24:63):</w:t>
      </w:r>
    </w:p>
    <w:p w14:paraId="55E27A87" w14:textId="77777777" w:rsidR="00172974" w:rsidRPr="00F23A26" w:rsidRDefault="00105ABD" w:rsidP="00F23A26">
      <w:pPr>
        <w:pStyle w:val="rand98133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>Kaya mag-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ingat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sumasalungat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utos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baka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dapuan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fitnah 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dapuan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pagdurusang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masakit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6C8373D8" w14:textId="77777777" w:rsidR="00172974" w:rsidRPr="00F23A26" w:rsidRDefault="00105ABD" w:rsidP="00F23A26">
      <w:pPr>
        <w:pStyle w:val="rand68237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Ibig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sabihin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utos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Ito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landas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metodolohiya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paraan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kalakaran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batas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Kaya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tinitimbang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pananalita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gawa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pananalita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gawa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sumang-ayon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doon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lastRenderedPageBreak/>
        <w:t>tatanggapin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sumalungat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doon,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ibabalik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gumagawa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maging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man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0A000767" w14:textId="77777777" w:rsidR="00172974" w:rsidRPr="00F23A26" w:rsidRDefault="00105ABD" w:rsidP="00F23A26">
      <w:pPr>
        <w:pStyle w:val="rand49476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Gaya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napagtibay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mula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Dalawang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Ṣāḥīḥ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iba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pa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</w:t>
      </w:r>
    </w:p>
    <w:p w14:paraId="3E28BD7B" w14:textId="77777777" w:rsidR="00172974" w:rsidRPr="00F23A26" w:rsidRDefault="00105ABD" w:rsidP="00F23A26">
      <w:pPr>
        <w:pStyle w:val="rand40124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gumawa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gawaing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hindi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utos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Namin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tatanggihan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3BF9E0F7" w14:textId="77777777" w:rsidR="00172974" w:rsidRPr="00F23A26" w:rsidRDefault="00105ABD" w:rsidP="00F23A26">
      <w:pPr>
        <w:pStyle w:val="rand91993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Ibig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sabihin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; Kaya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matakot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mag-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ingat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sumalungat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Batas ng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palihim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hayagan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</w:t>
      </w:r>
    </w:p>
    <w:p w14:paraId="7C382FEE" w14:textId="77777777" w:rsidR="00172974" w:rsidRPr="00F23A26" w:rsidRDefault="00105ABD" w:rsidP="00F23A26">
      <w:pPr>
        <w:pStyle w:val="rand71753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baka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dapuan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fitnah.</w:t>
      </w:r>
    </w:p>
    <w:p w14:paraId="1293B340" w14:textId="77777777" w:rsidR="00172974" w:rsidRPr="00F23A26" w:rsidRDefault="00105ABD" w:rsidP="00F23A26">
      <w:pPr>
        <w:pStyle w:val="rand6502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Ibig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sabihin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puso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gaya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kawalang-pananampalataya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pagpapaimbabaw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bid`ah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47506668" w14:textId="77777777" w:rsidR="00172974" w:rsidRPr="00F23A26" w:rsidRDefault="00105ABD" w:rsidP="00F23A26">
      <w:pPr>
        <w:pStyle w:val="rand8939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dapuan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pagdurusang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masakit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72757A8C" w14:textId="77777777" w:rsidR="00172974" w:rsidRPr="00F23A26" w:rsidRDefault="00105ABD" w:rsidP="00F23A26">
      <w:pPr>
        <w:pStyle w:val="rand64255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Ibig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sabihin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mundo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pamamagitan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pagkapatay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takdang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kaparusahan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pagkakulong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tulad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1FEB33BD" w14:textId="77777777" w:rsidR="00172974" w:rsidRPr="00F23A26" w:rsidRDefault="00105ABD" w:rsidP="00F23A26">
      <w:pPr>
        <w:pStyle w:val="rand84825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Gaya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isinaysay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Imām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Aḥmad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Isinalaysay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amin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`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Abdurrazzāq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isinalaysay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amin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Mu`ammar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Hammām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bin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Munabbih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</w:t>
      </w:r>
    </w:p>
    <w:p w14:paraId="1D2C9C46" w14:textId="77777777" w:rsidR="00172974" w:rsidRPr="00F23A26" w:rsidRDefault="00105ABD" w:rsidP="00F23A26">
      <w:pPr>
        <w:pStyle w:val="rand47077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Ito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isinalaysay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amin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Abū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Hurayrah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</w:t>
      </w:r>
    </w:p>
    <w:p w14:paraId="5373EF43" w14:textId="77777777" w:rsidR="00172974" w:rsidRPr="00F23A26" w:rsidRDefault="00105ABD" w:rsidP="00F23A26">
      <w:pPr>
        <w:pStyle w:val="rand31121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</w:t>
      </w:r>
    </w:p>
    <w:p w14:paraId="21AEC245" w14:textId="77777777" w:rsidR="00172974" w:rsidRPr="00F23A26" w:rsidRDefault="00105ABD" w:rsidP="0011482F">
      <w:pPr>
        <w:pStyle w:val="rand50140"/>
        <w:spacing w:after="8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lastRenderedPageBreak/>
        <w:t xml:space="preserve">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paghahalintulad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akin at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paghahalintulad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kahalintulad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lalaking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nagparikit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apoy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Noong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lumiwanag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paligid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nagsimula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gamugamo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kulisap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bumabagsak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apoy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bumagsak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Nagsimula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naman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pigilan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ngunit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napananaigan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lumulusot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: Kaya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paghahalintulad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akin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paghahalintulad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nagsisimulang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pumigil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apoy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: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Halikayo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palayo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apoy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ngunit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napanaigan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lumusot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roon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485F9E3E" w14:textId="77777777" w:rsidR="00172974" w:rsidRPr="00F23A26" w:rsidRDefault="00105ABD" w:rsidP="0011482F">
      <w:pPr>
        <w:pStyle w:val="rand13159"/>
        <w:spacing w:after="8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Isinadokumento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dalawa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mula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ḥadīth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`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Abdurrazzāq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17468DD0" w14:textId="77777777" w:rsidR="00172974" w:rsidRPr="00F23A26" w:rsidRDefault="00105ABD" w:rsidP="0011482F">
      <w:pPr>
        <w:pStyle w:val="rand15056"/>
        <w:spacing w:after="8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Sinabi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As-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Suyūṭīy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kaawaan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pasugo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pinamagatang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: Ang Susi ng Paraiso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hinggil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paggamit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Sunnah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katwiran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tekstong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sumusunod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:</w:t>
      </w:r>
    </w:p>
    <w:p w14:paraId="08BB1D83" w14:textId="77777777" w:rsidR="00172974" w:rsidRPr="00F23A26" w:rsidRDefault="00105ABD" w:rsidP="0011482F">
      <w:pPr>
        <w:pStyle w:val="rand29973"/>
        <w:spacing w:after="8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Alamin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ninyo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kaawaan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kayo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nagkaila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pagiging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katwiran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ḥadīth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Propeta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-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salita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man 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gawa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batay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kundisyon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nalalaman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tumangging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sumampalataya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lumabas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bakuran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Islām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titipunin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kasama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Hudyo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Kristiyano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kasama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sinumang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niloob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sekta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tumatangging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sumampalataya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0D67DFDE" w14:textId="77777777" w:rsidR="00172974" w:rsidRPr="00F23A26" w:rsidRDefault="00105ABD" w:rsidP="00F23A26">
      <w:pPr>
        <w:pStyle w:val="rand47526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Nagwakas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pagsisipi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650400BE" w14:textId="77777777" w:rsidR="00172974" w:rsidRPr="00F23A26" w:rsidRDefault="00105ABD" w:rsidP="00F23A26">
      <w:pPr>
        <w:pStyle w:val="rand99455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lastRenderedPageBreak/>
        <w:t xml:space="preserve">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mula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Kasamahan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[ng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Propeta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],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Tagasunod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[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],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dumating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matapos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kabilang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kaalaman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hinggil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pagdakila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Sunnah,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pagkatungkulin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pagsagawa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pagbabala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laban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pagsalungat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dito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lubhang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marami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659D6298" w14:textId="77777777" w:rsidR="00172974" w:rsidRPr="00F23A26" w:rsidRDefault="00105ABD" w:rsidP="00F23A26">
      <w:pPr>
        <w:pStyle w:val="rand46989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Umaasa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akong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nabanggit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naming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talata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[ng Qur'ān],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ḥadīth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ulat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[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mula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Kasamahan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Propeta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] ay may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kasapatan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kapani-paniwala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naghahanap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katotohanan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61DC5ECC" w14:textId="77777777" w:rsidR="00172974" w:rsidRPr="00F23A26" w:rsidRDefault="00105ABD" w:rsidP="00F23A26">
      <w:pPr>
        <w:pStyle w:val="rand81110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Hinihiling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natin kay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para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atin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para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lahat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Muslim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pagtutuon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ikinalulugod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kaligtasan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kadahilanan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galit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proofErr w:type="gramStart"/>
      <w:r w:rsidRPr="00F23A26">
        <w:rPr>
          <w:rFonts w:asciiTheme="minorHAnsi" w:hAnsiTheme="minorHAnsi" w:cstheme="minorHAnsi"/>
          <w:sz w:val="26"/>
          <w:szCs w:val="26"/>
        </w:rPr>
        <w:t>Niya,at</w:t>
      </w:r>
      <w:proofErr w:type="spellEnd"/>
      <w:proofErr w:type="gram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napatnubayan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tayong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lahat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landasin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tuwid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Madinigin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Malapit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5E2DA26E" w14:textId="77777777" w:rsidR="00172974" w:rsidRPr="00F23A26" w:rsidRDefault="00105ABD" w:rsidP="00F23A26">
      <w:pPr>
        <w:pStyle w:val="rand4254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t xml:space="preserve">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napatnubayan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tayong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lahat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landasin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tuwid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.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Tunay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ay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Madinigin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Malapit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17BD4C80" w14:textId="77777777" w:rsidR="00172974" w:rsidRPr="00F23A26" w:rsidRDefault="00105ABD" w:rsidP="00F23A26">
      <w:pPr>
        <w:pStyle w:val="rand16020"/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Pagpalain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Allāh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pangalagaan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Lingkod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Sugo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ang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Propeta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nating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si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Muḥammad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sampu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ng mag-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anak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Kasamahan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, at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mga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tagasunod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niya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ayon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sa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F23A26">
        <w:rPr>
          <w:rFonts w:asciiTheme="minorHAnsi" w:hAnsiTheme="minorHAnsi" w:cstheme="minorHAnsi"/>
          <w:sz w:val="26"/>
          <w:szCs w:val="26"/>
        </w:rPr>
        <w:t>pagpapakahusay</w:t>
      </w:r>
      <w:proofErr w:type="spellEnd"/>
      <w:r w:rsidRPr="00F23A26">
        <w:rPr>
          <w:rFonts w:asciiTheme="minorHAnsi" w:hAnsiTheme="minorHAnsi" w:cstheme="minorHAnsi"/>
          <w:sz w:val="26"/>
          <w:szCs w:val="26"/>
        </w:rPr>
        <w:t>.</w:t>
      </w:r>
    </w:p>
    <w:p w14:paraId="542C8B9D" w14:textId="77777777" w:rsidR="00172974" w:rsidRPr="0011482F" w:rsidRDefault="00105ABD" w:rsidP="0011482F">
      <w:pPr>
        <w:pStyle w:val="rand59886"/>
        <w:spacing w:after="120" w:line="400" w:lineRule="exact"/>
        <w:jc w:val="right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r w:rsidRPr="0011482F">
        <w:rPr>
          <w:rFonts w:asciiTheme="minorHAnsi" w:hAnsiTheme="minorHAnsi" w:cstheme="minorHAnsi"/>
          <w:b/>
          <w:bCs/>
          <w:color w:val="0070C0"/>
          <w:sz w:val="26"/>
          <w:szCs w:val="26"/>
        </w:rPr>
        <w:t>`</w:t>
      </w:r>
      <w:proofErr w:type="spellStart"/>
      <w:r w:rsidRPr="0011482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Abdul`azīz</w:t>
      </w:r>
      <w:proofErr w:type="spellEnd"/>
      <w:r w:rsidRPr="0011482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bin `</w:t>
      </w:r>
      <w:proofErr w:type="spellStart"/>
      <w:r w:rsidRPr="0011482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Abdullāh</w:t>
      </w:r>
      <w:proofErr w:type="spellEnd"/>
      <w:r w:rsidRPr="0011482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bin </w:t>
      </w:r>
      <w:proofErr w:type="spellStart"/>
      <w:r w:rsidRPr="0011482F">
        <w:rPr>
          <w:rFonts w:asciiTheme="minorHAnsi" w:hAnsiTheme="minorHAnsi" w:cstheme="minorHAnsi"/>
          <w:b/>
          <w:bCs/>
          <w:color w:val="0070C0"/>
          <w:sz w:val="26"/>
          <w:szCs w:val="26"/>
        </w:rPr>
        <w:t>Bāz</w:t>
      </w:r>
      <w:proofErr w:type="spellEnd"/>
    </w:p>
    <w:p w14:paraId="4BF4D9F4" w14:textId="77777777" w:rsidR="00172974" w:rsidRPr="0011482F" w:rsidRDefault="00105ABD" w:rsidP="0011482F">
      <w:pPr>
        <w:pStyle w:val="rand73735"/>
        <w:spacing w:after="120" w:line="400" w:lineRule="exact"/>
        <w:jc w:val="right"/>
        <w:rPr>
          <w:rFonts w:asciiTheme="minorHAnsi" w:hAnsiTheme="minorHAnsi" w:cstheme="minorHAnsi"/>
          <w:b/>
          <w:bCs/>
          <w:color w:val="0070C0"/>
          <w:sz w:val="26"/>
          <w:szCs w:val="26"/>
        </w:rPr>
      </w:pPr>
      <w:proofErr w:type="spellStart"/>
      <w:r w:rsidRPr="0011482F">
        <w:rPr>
          <w:rFonts w:asciiTheme="minorHAnsi" w:hAnsiTheme="minorHAnsi" w:cstheme="minorHAnsi"/>
          <w:b/>
          <w:bCs/>
          <w:color w:val="0070C0"/>
          <w:sz w:val="26"/>
          <w:szCs w:val="26"/>
        </w:rPr>
        <w:t>Kaawaan</w:t>
      </w:r>
      <w:proofErr w:type="spellEnd"/>
      <w:r w:rsidRPr="0011482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1482F">
        <w:rPr>
          <w:rFonts w:asciiTheme="minorHAnsi" w:hAnsiTheme="minorHAnsi" w:cstheme="minorHAnsi"/>
          <w:b/>
          <w:bCs/>
          <w:color w:val="0070C0"/>
          <w:sz w:val="26"/>
          <w:szCs w:val="26"/>
        </w:rPr>
        <w:t>siya</w:t>
      </w:r>
      <w:proofErr w:type="spellEnd"/>
      <w:r w:rsidRPr="0011482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1482F">
        <w:rPr>
          <w:rFonts w:asciiTheme="minorHAnsi" w:hAnsiTheme="minorHAnsi" w:cstheme="minorHAnsi"/>
          <w:b/>
          <w:bCs/>
          <w:color w:val="0070C0"/>
          <w:sz w:val="26"/>
          <w:szCs w:val="26"/>
        </w:rPr>
        <w:t>ni</w:t>
      </w:r>
      <w:proofErr w:type="spellEnd"/>
      <w:r w:rsidRPr="0011482F">
        <w:rPr>
          <w:rFonts w:asciiTheme="minorHAnsi" w:hAnsiTheme="minorHAnsi" w:cstheme="minorHAnsi"/>
          <w:b/>
          <w:bCs/>
          <w:color w:val="0070C0"/>
          <w:sz w:val="26"/>
          <w:szCs w:val="26"/>
        </w:rPr>
        <w:t xml:space="preserve"> </w:t>
      </w:r>
      <w:proofErr w:type="spellStart"/>
      <w:r w:rsidRPr="0011482F">
        <w:rPr>
          <w:rFonts w:asciiTheme="minorHAnsi" w:hAnsiTheme="minorHAnsi" w:cstheme="minorHAnsi"/>
          <w:b/>
          <w:bCs/>
          <w:color w:val="0070C0"/>
          <w:sz w:val="26"/>
          <w:szCs w:val="26"/>
        </w:rPr>
        <w:t>Allāh</w:t>
      </w:r>
      <w:proofErr w:type="spellEnd"/>
      <w:r w:rsidRPr="0011482F">
        <w:rPr>
          <w:rFonts w:asciiTheme="minorHAnsi" w:hAnsiTheme="minorHAnsi" w:cstheme="minorHAnsi"/>
          <w:b/>
          <w:bCs/>
          <w:color w:val="0070C0"/>
          <w:sz w:val="26"/>
          <w:szCs w:val="26"/>
        </w:rPr>
        <w:t>.</w:t>
      </w:r>
      <w:r w:rsidRPr="00F23A26">
        <w:rPr>
          <w:rFonts w:asciiTheme="minorHAnsi" w:hAnsiTheme="minorHAnsi" w:cstheme="minorHAnsi"/>
          <w:sz w:val="26"/>
          <w:szCs w:val="26"/>
        </w:rPr>
        <w:br w:type="page"/>
      </w:r>
    </w:p>
    <w:p w14:paraId="0B5A5044" w14:textId="151D3B16" w:rsidR="00172974" w:rsidRPr="00F23A26" w:rsidRDefault="00105ABD" w:rsidP="00C6298F">
      <w:pPr>
        <w:tabs>
          <w:tab w:val="right" w:leader="dot" w:pos="6521"/>
        </w:tabs>
        <w:spacing w:after="120" w:line="400" w:lineRule="exact"/>
        <w:jc w:val="both"/>
        <w:rPr>
          <w:rFonts w:asciiTheme="minorHAnsi" w:hAnsiTheme="minorHAnsi" w:cstheme="minorHAnsi"/>
          <w:noProof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lastRenderedPageBreak/>
        <w:fldChar w:fldCharType="begin"/>
      </w:r>
      <w:r w:rsidRPr="00F23A26">
        <w:rPr>
          <w:rFonts w:asciiTheme="minorHAnsi" w:hAnsiTheme="minorHAnsi" w:cstheme="minorHAnsi"/>
          <w:sz w:val="26"/>
          <w:szCs w:val="26"/>
        </w:rPr>
        <w:instrText>TOC \o 1-9 \h \z \u</w:instrText>
      </w:r>
      <w:r w:rsidRPr="00F23A26">
        <w:rPr>
          <w:rFonts w:asciiTheme="minorHAnsi" w:hAnsiTheme="minorHAnsi" w:cstheme="minorHAnsi"/>
          <w:sz w:val="26"/>
          <w:szCs w:val="26"/>
        </w:rPr>
        <w:fldChar w:fldCharType="separate"/>
      </w:r>
      <w:hyperlink w:anchor="_Toc1" w:history="1">
        <w:r w:rsidRPr="00F23A26">
          <w:rPr>
            <w:rFonts w:asciiTheme="minorHAnsi" w:hAnsiTheme="minorHAnsi" w:cstheme="minorHAnsi"/>
            <w:noProof/>
            <w:sz w:val="26"/>
            <w:szCs w:val="26"/>
          </w:rPr>
          <w:t>Ang Pagkatungkulin ng Paggawa Ayon sa Sunnah ng Sugo ni Allāh - pagpalain siya ni Allāh at pangalagaan - at ang Kawalang-pananampalataya ng Sinumang Nagkaila nito.</w:t>
        </w:r>
        <w:r w:rsidRPr="00F23A26">
          <w:rPr>
            <w:rFonts w:asciiTheme="minorHAnsi" w:hAnsiTheme="minorHAnsi" w:cstheme="minorHAnsi"/>
            <w:noProof/>
            <w:sz w:val="26"/>
            <w:szCs w:val="26"/>
          </w:rPr>
          <w:tab/>
        </w:r>
        <w:r w:rsidRPr="00F23A26">
          <w:rPr>
            <w:rFonts w:asciiTheme="minorHAnsi" w:hAnsiTheme="minorHAnsi" w:cstheme="minorHAnsi"/>
            <w:noProof/>
            <w:sz w:val="26"/>
            <w:szCs w:val="26"/>
          </w:rPr>
          <w:fldChar w:fldCharType="begin"/>
        </w:r>
        <w:r w:rsidRPr="00F23A26">
          <w:rPr>
            <w:rFonts w:asciiTheme="minorHAnsi" w:hAnsiTheme="minorHAnsi" w:cstheme="minorHAnsi"/>
            <w:noProof/>
            <w:sz w:val="26"/>
            <w:szCs w:val="26"/>
          </w:rPr>
          <w:instrText>PAGEREF _Toc1 \h</w:instrText>
        </w:r>
        <w:r w:rsidRPr="00F23A26">
          <w:rPr>
            <w:rFonts w:asciiTheme="minorHAnsi" w:hAnsiTheme="minorHAnsi" w:cstheme="minorHAnsi"/>
            <w:noProof/>
            <w:sz w:val="26"/>
            <w:szCs w:val="26"/>
          </w:rPr>
        </w:r>
        <w:r w:rsidRPr="00F23A26">
          <w:rPr>
            <w:rFonts w:asciiTheme="minorHAnsi" w:hAnsiTheme="minorHAnsi" w:cstheme="minorHAnsi"/>
            <w:noProof/>
            <w:sz w:val="26"/>
            <w:szCs w:val="26"/>
          </w:rPr>
          <w:fldChar w:fldCharType="separate"/>
        </w:r>
        <w:r w:rsidR="00C406CC">
          <w:rPr>
            <w:rFonts w:asciiTheme="minorHAnsi" w:hAnsiTheme="minorHAnsi" w:cstheme="minorHAnsi"/>
            <w:noProof/>
            <w:sz w:val="26"/>
            <w:szCs w:val="26"/>
          </w:rPr>
          <w:t>1</w:t>
        </w:r>
        <w:r w:rsidRPr="00F23A26">
          <w:rPr>
            <w:rFonts w:asciiTheme="minorHAnsi" w:hAnsiTheme="minorHAnsi" w:cstheme="minorHAnsi"/>
            <w:noProof/>
            <w:sz w:val="26"/>
            <w:szCs w:val="26"/>
          </w:rPr>
          <w:fldChar w:fldCharType="end"/>
        </w:r>
      </w:hyperlink>
    </w:p>
    <w:p w14:paraId="22C60663" w14:textId="6692A0A1" w:rsidR="00172974" w:rsidRPr="00F23A26" w:rsidRDefault="003E6DC3" w:rsidP="00C6298F">
      <w:pPr>
        <w:tabs>
          <w:tab w:val="right" w:leader="dot" w:pos="6521"/>
        </w:tabs>
        <w:spacing w:after="120" w:line="400" w:lineRule="exact"/>
        <w:ind w:left="200"/>
        <w:jc w:val="both"/>
        <w:rPr>
          <w:rFonts w:asciiTheme="minorHAnsi" w:hAnsiTheme="minorHAnsi" w:cstheme="minorHAnsi"/>
          <w:noProof/>
          <w:sz w:val="26"/>
          <w:szCs w:val="26"/>
        </w:rPr>
      </w:pPr>
      <w:hyperlink w:anchor="_Toc2" w:history="1">
        <w:r w:rsidR="00105ABD" w:rsidRPr="00F23A26">
          <w:rPr>
            <w:rFonts w:asciiTheme="minorHAnsi" w:hAnsiTheme="minorHAnsi" w:cstheme="minorHAnsi"/>
            <w:noProof/>
            <w:sz w:val="26"/>
            <w:szCs w:val="26"/>
          </w:rPr>
          <w:t>Ang Panimula</w:t>
        </w:r>
        <w:r w:rsidR="00105ABD" w:rsidRPr="00F23A26">
          <w:rPr>
            <w:rFonts w:asciiTheme="minorHAnsi" w:hAnsiTheme="minorHAnsi" w:cstheme="minorHAnsi"/>
            <w:noProof/>
            <w:sz w:val="26"/>
            <w:szCs w:val="26"/>
          </w:rPr>
          <w:tab/>
        </w:r>
        <w:r w:rsidR="00105ABD" w:rsidRPr="00F23A26">
          <w:rPr>
            <w:rFonts w:asciiTheme="minorHAnsi" w:hAnsiTheme="minorHAnsi" w:cstheme="minorHAnsi"/>
            <w:noProof/>
            <w:sz w:val="26"/>
            <w:szCs w:val="26"/>
          </w:rPr>
          <w:fldChar w:fldCharType="begin"/>
        </w:r>
        <w:r w:rsidR="00105ABD" w:rsidRPr="00F23A26">
          <w:rPr>
            <w:rFonts w:asciiTheme="minorHAnsi" w:hAnsiTheme="minorHAnsi" w:cstheme="minorHAnsi"/>
            <w:noProof/>
            <w:sz w:val="26"/>
            <w:szCs w:val="26"/>
          </w:rPr>
          <w:instrText>PAGEREF _Toc2 \h</w:instrText>
        </w:r>
        <w:r w:rsidR="00105ABD" w:rsidRPr="00F23A26">
          <w:rPr>
            <w:rFonts w:asciiTheme="minorHAnsi" w:hAnsiTheme="minorHAnsi" w:cstheme="minorHAnsi"/>
            <w:noProof/>
            <w:sz w:val="26"/>
            <w:szCs w:val="26"/>
          </w:rPr>
        </w:r>
        <w:r w:rsidR="00105ABD" w:rsidRPr="00F23A26">
          <w:rPr>
            <w:rFonts w:asciiTheme="minorHAnsi" w:hAnsiTheme="minorHAnsi" w:cstheme="minorHAnsi"/>
            <w:noProof/>
            <w:sz w:val="26"/>
            <w:szCs w:val="26"/>
          </w:rPr>
          <w:fldChar w:fldCharType="separate"/>
        </w:r>
        <w:r w:rsidR="00C406CC">
          <w:rPr>
            <w:rFonts w:asciiTheme="minorHAnsi" w:hAnsiTheme="minorHAnsi" w:cstheme="minorHAnsi"/>
            <w:noProof/>
            <w:sz w:val="26"/>
            <w:szCs w:val="26"/>
          </w:rPr>
          <w:t>3</w:t>
        </w:r>
        <w:r w:rsidR="00105ABD" w:rsidRPr="00F23A26">
          <w:rPr>
            <w:rFonts w:asciiTheme="minorHAnsi" w:hAnsiTheme="minorHAnsi" w:cstheme="minorHAnsi"/>
            <w:noProof/>
            <w:sz w:val="26"/>
            <w:szCs w:val="26"/>
          </w:rPr>
          <w:fldChar w:fldCharType="end"/>
        </w:r>
      </w:hyperlink>
    </w:p>
    <w:p w14:paraId="21EFDAF5" w14:textId="1F81C791" w:rsidR="00172974" w:rsidRPr="00F23A26" w:rsidRDefault="003E6DC3" w:rsidP="00C6298F">
      <w:pPr>
        <w:tabs>
          <w:tab w:val="right" w:leader="dot" w:pos="6521"/>
        </w:tabs>
        <w:spacing w:after="120" w:line="400" w:lineRule="exact"/>
        <w:ind w:left="200"/>
        <w:jc w:val="both"/>
        <w:rPr>
          <w:rFonts w:asciiTheme="minorHAnsi" w:hAnsiTheme="minorHAnsi" w:cstheme="minorHAnsi"/>
          <w:noProof/>
          <w:sz w:val="26"/>
          <w:szCs w:val="26"/>
        </w:rPr>
      </w:pPr>
      <w:hyperlink w:anchor="_Toc3" w:history="1">
        <w:r w:rsidR="00105ABD" w:rsidRPr="00F23A26">
          <w:rPr>
            <w:rFonts w:asciiTheme="minorHAnsi" w:hAnsiTheme="minorHAnsi" w:cstheme="minorHAnsi"/>
            <w:noProof/>
            <w:sz w:val="26"/>
            <w:szCs w:val="26"/>
          </w:rPr>
          <w:t>Ang mga batayang isinasaalang-alang sa pagpapatibay sa mga panuntunan:</w:t>
        </w:r>
        <w:r w:rsidR="00105ABD" w:rsidRPr="00F23A26">
          <w:rPr>
            <w:rFonts w:asciiTheme="minorHAnsi" w:hAnsiTheme="minorHAnsi" w:cstheme="minorHAnsi"/>
            <w:noProof/>
            <w:sz w:val="26"/>
            <w:szCs w:val="26"/>
          </w:rPr>
          <w:tab/>
        </w:r>
        <w:r w:rsidR="00105ABD" w:rsidRPr="00F23A26">
          <w:rPr>
            <w:rFonts w:asciiTheme="minorHAnsi" w:hAnsiTheme="minorHAnsi" w:cstheme="minorHAnsi"/>
            <w:noProof/>
            <w:sz w:val="26"/>
            <w:szCs w:val="26"/>
          </w:rPr>
          <w:fldChar w:fldCharType="begin"/>
        </w:r>
        <w:r w:rsidR="00105ABD" w:rsidRPr="00F23A26">
          <w:rPr>
            <w:rFonts w:asciiTheme="minorHAnsi" w:hAnsiTheme="minorHAnsi" w:cstheme="minorHAnsi"/>
            <w:noProof/>
            <w:sz w:val="26"/>
            <w:szCs w:val="26"/>
          </w:rPr>
          <w:instrText>PAGEREF _Toc3 \h</w:instrText>
        </w:r>
        <w:r w:rsidR="00105ABD" w:rsidRPr="00F23A26">
          <w:rPr>
            <w:rFonts w:asciiTheme="minorHAnsi" w:hAnsiTheme="minorHAnsi" w:cstheme="minorHAnsi"/>
            <w:noProof/>
            <w:sz w:val="26"/>
            <w:szCs w:val="26"/>
          </w:rPr>
        </w:r>
        <w:r w:rsidR="00105ABD" w:rsidRPr="00F23A26">
          <w:rPr>
            <w:rFonts w:asciiTheme="minorHAnsi" w:hAnsiTheme="minorHAnsi" w:cstheme="minorHAnsi"/>
            <w:noProof/>
            <w:sz w:val="26"/>
            <w:szCs w:val="26"/>
          </w:rPr>
          <w:fldChar w:fldCharType="separate"/>
        </w:r>
        <w:r w:rsidR="00C406CC">
          <w:rPr>
            <w:rFonts w:asciiTheme="minorHAnsi" w:hAnsiTheme="minorHAnsi" w:cstheme="minorHAnsi"/>
            <w:noProof/>
            <w:sz w:val="26"/>
            <w:szCs w:val="26"/>
          </w:rPr>
          <w:t>4</w:t>
        </w:r>
        <w:r w:rsidR="00105ABD" w:rsidRPr="00F23A26">
          <w:rPr>
            <w:rFonts w:asciiTheme="minorHAnsi" w:hAnsiTheme="minorHAnsi" w:cstheme="minorHAnsi"/>
            <w:noProof/>
            <w:sz w:val="26"/>
            <w:szCs w:val="26"/>
          </w:rPr>
          <w:fldChar w:fldCharType="end"/>
        </w:r>
      </w:hyperlink>
    </w:p>
    <w:p w14:paraId="09AFBE6D" w14:textId="77777777" w:rsidR="00C6298F" w:rsidRDefault="00105ABD" w:rsidP="00C6298F">
      <w:pPr>
        <w:tabs>
          <w:tab w:val="right" w:leader="dot" w:pos="6521"/>
        </w:tabs>
        <w:spacing w:after="120" w:line="400" w:lineRule="exact"/>
        <w:jc w:val="both"/>
        <w:rPr>
          <w:rFonts w:asciiTheme="minorHAnsi" w:hAnsiTheme="minorHAnsi" w:cstheme="minorHAnsi"/>
          <w:sz w:val="26"/>
          <w:szCs w:val="26"/>
        </w:rPr>
      </w:pPr>
      <w:r w:rsidRPr="00F23A26">
        <w:rPr>
          <w:rFonts w:asciiTheme="minorHAnsi" w:hAnsiTheme="minorHAnsi" w:cstheme="minorHAnsi"/>
          <w:sz w:val="26"/>
          <w:szCs w:val="26"/>
        </w:rPr>
        <w:fldChar w:fldCharType="end"/>
      </w:r>
    </w:p>
    <w:p w14:paraId="362911C6" w14:textId="77777777" w:rsidR="00C6298F" w:rsidRDefault="00C6298F">
      <w:pPr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br w:type="page"/>
      </w:r>
    </w:p>
    <w:p w14:paraId="609B98EB" w14:textId="0A76AA89" w:rsidR="005742DB" w:rsidRDefault="005742DB" w:rsidP="005742DB">
      <w:pPr>
        <w:tabs>
          <w:tab w:val="right" w:leader="dot" w:pos="6521"/>
        </w:tabs>
        <w:bidi/>
        <w:spacing w:after="120" w:line="240" w:lineRule="auto"/>
        <w:jc w:val="center"/>
        <w:rPr>
          <w:rFonts w:asciiTheme="minorHAnsi" w:hAnsiTheme="minorHAnsi" w:cs="KFGQPC Uthman Taha Naskh"/>
          <w:b/>
          <w:bCs/>
          <w:color w:val="0070C0"/>
          <w:sz w:val="40"/>
          <w:szCs w:val="40"/>
          <w:rtl/>
        </w:rPr>
      </w:pPr>
    </w:p>
    <w:p w14:paraId="4025A645" w14:textId="77777777" w:rsidR="005742DB" w:rsidRPr="002271AC" w:rsidRDefault="005742DB" w:rsidP="005742DB">
      <w:pPr>
        <w:tabs>
          <w:tab w:val="right" w:leader="dot" w:pos="6521"/>
        </w:tabs>
        <w:bidi/>
        <w:spacing w:after="120" w:line="240" w:lineRule="auto"/>
        <w:jc w:val="center"/>
        <w:rPr>
          <w:rFonts w:asciiTheme="minorHAnsi" w:hAnsiTheme="minorHAnsi" w:cs="KFGQPC Uthman Taha Naskh"/>
          <w:b/>
          <w:bCs/>
          <w:color w:val="0070C0"/>
          <w:sz w:val="50"/>
          <w:szCs w:val="50"/>
          <w:rtl/>
        </w:rPr>
      </w:pPr>
      <w:r w:rsidRPr="002271AC">
        <w:rPr>
          <w:rFonts w:asciiTheme="minorHAnsi" w:hAnsiTheme="minorHAnsi" w:cs="KFGQPC Uthman Taha Naskh"/>
          <w:b/>
          <w:bCs/>
          <w:color w:val="0070C0"/>
          <w:sz w:val="50"/>
          <w:szCs w:val="50"/>
          <w:rtl/>
        </w:rPr>
        <w:t xml:space="preserve">وجوب العمل بسنة الرسول </w:t>
      </w:r>
      <w:r w:rsidRPr="002271AC">
        <w:rPr>
          <w:rFonts w:asciiTheme="minorHAnsi" w:hAnsiTheme="minorHAnsi" w:cs="KFGQPC Uthman Taha Naskh"/>
          <w:b/>
          <w:bCs/>
          <w:color w:val="0070C0"/>
          <w:sz w:val="40"/>
          <w:szCs w:val="40"/>
          <w:rtl/>
        </w:rPr>
        <w:t>صلى الله عليه وسلم</w:t>
      </w:r>
    </w:p>
    <w:p w14:paraId="7F688B7D" w14:textId="77777777" w:rsidR="005742DB" w:rsidRPr="002271AC" w:rsidRDefault="005742DB" w:rsidP="005742DB">
      <w:pPr>
        <w:tabs>
          <w:tab w:val="right" w:leader="dot" w:pos="6521"/>
        </w:tabs>
        <w:bidi/>
        <w:spacing w:after="120" w:line="240" w:lineRule="auto"/>
        <w:jc w:val="center"/>
        <w:rPr>
          <w:rFonts w:asciiTheme="minorHAnsi" w:hAnsiTheme="minorHAnsi" w:cs="KFGQPC Uthman Taha Naskh"/>
          <w:b/>
          <w:bCs/>
          <w:color w:val="0070C0"/>
          <w:sz w:val="50"/>
          <w:szCs w:val="50"/>
          <w:rtl/>
        </w:rPr>
      </w:pPr>
      <w:r w:rsidRPr="002271AC">
        <w:rPr>
          <w:rFonts w:asciiTheme="minorHAnsi" w:hAnsiTheme="minorHAnsi" w:cs="KFGQPC Uthman Taha Naskh"/>
          <w:b/>
          <w:bCs/>
          <w:color w:val="0070C0"/>
          <w:sz w:val="50"/>
          <w:szCs w:val="50"/>
          <w:rtl/>
        </w:rPr>
        <w:t>وكفر من أنكرها</w:t>
      </w:r>
    </w:p>
    <w:p w14:paraId="68BC4639" w14:textId="77777777" w:rsidR="00172974" w:rsidRDefault="005742DB" w:rsidP="005742DB">
      <w:pPr>
        <w:tabs>
          <w:tab w:val="right" w:leader="dot" w:pos="6521"/>
        </w:tabs>
        <w:bidi/>
        <w:spacing w:after="120" w:line="240" w:lineRule="auto"/>
        <w:jc w:val="center"/>
        <w:rPr>
          <w:rFonts w:asciiTheme="minorHAnsi" w:hAnsiTheme="minorHAnsi" w:cs="KFGQPC Uthman Taha Naskh"/>
          <w:b/>
          <w:bCs/>
          <w:sz w:val="40"/>
          <w:szCs w:val="40"/>
          <w:rtl/>
          <w:lang w:bidi="ar-EG"/>
        </w:rPr>
      </w:pPr>
      <w:r w:rsidRPr="005742DB">
        <w:rPr>
          <w:rFonts w:asciiTheme="minorHAnsi" w:hAnsiTheme="minorHAnsi" w:cs="KFGQPC Uthman Taha Naskh"/>
          <w:b/>
          <w:bCs/>
          <w:sz w:val="40"/>
          <w:szCs w:val="40"/>
          <w:rtl/>
        </w:rPr>
        <w:t>فلبيني تجالوج</w:t>
      </w:r>
    </w:p>
    <w:p w14:paraId="19DEF6D0" w14:textId="77777777" w:rsidR="005742DB" w:rsidRDefault="005742DB" w:rsidP="005742DB">
      <w:pPr>
        <w:tabs>
          <w:tab w:val="right" w:leader="dot" w:pos="6521"/>
        </w:tabs>
        <w:bidi/>
        <w:spacing w:after="120" w:line="240" w:lineRule="auto"/>
        <w:jc w:val="center"/>
        <w:rPr>
          <w:rFonts w:asciiTheme="minorHAnsi" w:hAnsiTheme="minorHAnsi" w:cs="KFGQPC Uthman Taha Naskh"/>
          <w:b/>
          <w:bCs/>
          <w:sz w:val="40"/>
          <w:szCs w:val="40"/>
          <w:rtl/>
          <w:lang w:bidi="ar-EG"/>
        </w:rPr>
      </w:pPr>
    </w:p>
    <w:p w14:paraId="19AF57F1" w14:textId="77777777" w:rsidR="005742DB" w:rsidRDefault="005742DB" w:rsidP="005742DB">
      <w:pPr>
        <w:tabs>
          <w:tab w:val="right" w:leader="dot" w:pos="6521"/>
        </w:tabs>
        <w:bidi/>
        <w:spacing w:after="120" w:line="240" w:lineRule="auto"/>
        <w:jc w:val="center"/>
        <w:rPr>
          <w:rFonts w:asciiTheme="minorHAnsi" w:hAnsiTheme="minorHAnsi" w:cs="KFGQPC Uthman Taha Naskh"/>
          <w:b/>
          <w:bCs/>
          <w:sz w:val="40"/>
          <w:szCs w:val="40"/>
          <w:rtl/>
          <w:lang w:bidi="ar-EG"/>
        </w:rPr>
      </w:pPr>
    </w:p>
    <w:p w14:paraId="76CD6BE0" w14:textId="77777777" w:rsidR="005742DB" w:rsidRDefault="005742DB" w:rsidP="005742DB">
      <w:pPr>
        <w:tabs>
          <w:tab w:val="right" w:leader="dot" w:pos="6521"/>
        </w:tabs>
        <w:bidi/>
        <w:spacing w:after="120" w:line="240" w:lineRule="auto"/>
        <w:jc w:val="center"/>
        <w:rPr>
          <w:rFonts w:asciiTheme="minorHAnsi" w:hAnsiTheme="minorHAnsi" w:cs="KFGQPC Uthman Taha Naskh"/>
          <w:b/>
          <w:bCs/>
          <w:sz w:val="40"/>
          <w:szCs w:val="40"/>
          <w:rtl/>
          <w:lang w:bidi="ar-EG"/>
        </w:rPr>
      </w:pPr>
      <w:r>
        <w:rPr>
          <w:rFonts w:asciiTheme="minorHAnsi" w:hAnsiTheme="minorHAnsi" w:cs="KFGQPC Uthman Taha Naskh" w:hint="cs"/>
          <w:b/>
          <w:bCs/>
          <w:sz w:val="40"/>
          <w:szCs w:val="40"/>
          <w:rtl/>
          <w:lang w:bidi="ar-EG"/>
        </w:rPr>
        <w:t xml:space="preserve">تأليف </w:t>
      </w:r>
    </w:p>
    <w:p w14:paraId="41B05A79" w14:textId="05790258" w:rsidR="005742DB" w:rsidRPr="005742DB" w:rsidRDefault="00A87DCB" w:rsidP="005742DB">
      <w:pPr>
        <w:tabs>
          <w:tab w:val="right" w:leader="dot" w:pos="6521"/>
        </w:tabs>
        <w:bidi/>
        <w:spacing w:after="120" w:line="240" w:lineRule="auto"/>
        <w:jc w:val="center"/>
        <w:rPr>
          <w:rFonts w:asciiTheme="minorHAnsi" w:hAnsiTheme="minorHAnsi" w:cs="KFGQPC Uthman Taha Naskh"/>
          <w:b/>
          <w:bCs/>
          <w:color w:val="0070C0"/>
          <w:sz w:val="50"/>
          <w:szCs w:val="50"/>
          <w:lang w:bidi="ar-EG"/>
        </w:rPr>
      </w:pPr>
      <w:r>
        <w:rPr>
          <w:rFonts w:asciiTheme="minorHAnsi" w:hAnsiTheme="minorHAnsi" w:cs="KFGQPC Uthman Taha Naskh" w:hint="cs"/>
          <w:b/>
          <w:bCs/>
          <w:noProof/>
          <w:color w:val="0070C0"/>
          <w:sz w:val="40"/>
          <w:szCs w:val="40"/>
          <w:rtl/>
          <w:lang w:eastAsia="zh-CN"/>
        </w:rPr>
        <w:drawing>
          <wp:anchor distT="0" distB="0" distL="114300" distR="114300" simplePos="0" relativeHeight="251656192" behindDoc="0" locked="0" layoutInCell="1" allowOverlap="1" wp14:anchorId="639EA2AC" wp14:editId="148CBE4E">
            <wp:simplePos x="0" y="0"/>
            <wp:positionH relativeFrom="margin">
              <wp:posOffset>25672</wp:posOffset>
            </wp:positionH>
            <wp:positionV relativeFrom="margin">
              <wp:posOffset>5150485</wp:posOffset>
            </wp:positionV>
            <wp:extent cx="4572000" cy="110680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2-19 at 1.01.26 PM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106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42DB" w:rsidRPr="005742DB">
        <w:rPr>
          <w:rFonts w:asciiTheme="minorHAnsi" w:hAnsiTheme="minorHAnsi" w:cs="KFGQPC Uthman Taha Naskh" w:hint="cs"/>
          <w:b/>
          <w:bCs/>
          <w:color w:val="0070C0"/>
          <w:sz w:val="50"/>
          <w:szCs w:val="50"/>
          <w:rtl/>
          <w:lang w:bidi="ar-EG"/>
        </w:rPr>
        <w:t>عبد العزيز بن عبد الله بن باز</w:t>
      </w:r>
    </w:p>
    <w:sectPr w:rsidR="005742DB" w:rsidRPr="005742DB" w:rsidSect="00BA65EF">
      <w:pgSz w:w="8392" w:h="11907" w:code="11"/>
      <w:pgMar w:top="851" w:right="851" w:bottom="851" w:left="85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659F5" w14:textId="77777777" w:rsidR="003E6DC3" w:rsidRDefault="003E6DC3">
      <w:pPr>
        <w:spacing w:after="0" w:line="240" w:lineRule="auto"/>
      </w:pPr>
      <w:r>
        <w:separator/>
      </w:r>
    </w:p>
  </w:endnote>
  <w:endnote w:type="continuationSeparator" w:id="0">
    <w:p w14:paraId="68391477" w14:textId="77777777" w:rsidR="003E6DC3" w:rsidRDefault="003E6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C7BE8085-1FBE-4A27-B9F0-5D54BF57ADE5}"/>
    <w:embedBold r:id="rId2" w:fontKey="{188D3ED0-119B-4FB3-A1EE-E0DFEBAB974F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3" w:subsetted="1" w:fontKey="{60CD2BE2-898A-4599-967E-BA98A81D732C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2CF2F" w14:textId="77777777" w:rsidR="00172974" w:rsidRPr="00622668" w:rsidRDefault="003E6DC3" w:rsidP="00622668">
    <w:pPr>
      <w:rPr>
        <w:lang w:bidi="ar-EG"/>
      </w:rPr>
    </w:pPr>
    <w:r>
      <w:pict w14:anchorId="4D4A3ADD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148.7pt;margin-top:9.55pt;width:23.05pt;height:10.3pt;z-index:251662336" filled="f" stroked="f">
          <v:textbox style="mso-next-textbox:#_x0000_s1027" inset="0,0,0,0">
            <w:txbxContent>
              <w:p w14:paraId="6C847FC6" w14:textId="77777777" w:rsidR="00622668" w:rsidRDefault="00622668" w:rsidP="00622668">
                <w:pPr>
                  <w:jc w:val="center"/>
                  <w:rPr>
                    <w:rFonts w:asciiTheme="minorHAnsi" w:hAnsiTheme="minorHAnsi" w:cstheme="minorHAnsi"/>
                    <w:b/>
                    <w:bCs/>
                  </w:rPr>
                </w:pPr>
                <w:r>
                  <w:rPr>
                    <w:rFonts w:asciiTheme="minorHAnsi" w:hAnsiTheme="minorHAnsi" w:cstheme="minorHAnsi"/>
                    <w:b/>
                    <w:bCs/>
                  </w:rPr>
                  <w:fldChar w:fldCharType="begin"/>
                </w:r>
                <w:r>
                  <w:rPr>
                    <w:rFonts w:asciiTheme="minorHAnsi" w:hAnsiTheme="minorHAnsi" w:cstheme="minorHAnsi"/>
                    <w:b/>
                    <w:bCs/>
                  </w:rPr>
                  <w:instrText xml:space="preserve"> PAGE   \* MERGEFORMAT </w:instrText>
                </w:r>
                <w:r>
                  <w:rPr>
                    <w:rFonts w:asciiTheme="minorHAnsi" w:hAnsiTheme="minorHAnsi" w:cstheme="minorHAnsi"/>
                    <w:b/>
                    <w:bCs/>
                  </w:rPr>
                  <w:fldChar w:fldCharType="separate"/>
                </w:r>
                <w:r w:rsidR="00FF54D6">
                  <w:rPr>
                    <w:rFonts w:asciiTheme="minorHAnsi" w:hAnsiTheme="minorHAnsi" w:cstheme="minorHAnsi"/>
                    <w:b/>
                    <w:bCs/>
                    <w:noProof/>
                  </w:rPr>
                  <w:t>33</w:t>
                </w:r>
                <w:r>
                  <w:rPr>
                    <w:rFonts w:asciiTheme="minorHAnsi" w:hAnsiTheme="minorHAnsi" w:cstheme="minorHAnsi"/>
                    <w:b/>
                    <w:bCs/>
                    <w:noProof/>
                  </w:rPr>
                  <w:fldChar w:fldCharType="end"/>
                </w:r>
              </w:p>
            </w:txbxContent>
          </v:textbox>
          <w10:wrap anchorx="page"/>
        </v:shape>
      </w:pict>
    </w:r>
    <w:r w:rsidR="00622668">
      <w:rPr>
        <w:noProof/>
        <w:lang w:eastAsia="zh-CN"/>
      </w:rPr>
      <w:drawing>
        <wp:anchor distT="0" distB="0" distL="114300" distR="114300" simplePos="0" relativeHeight="251663360" behindDoc="1" locked="0" layoutInCell="1" allowOverlap="1" wp14:anchorId="33C118BC" wp14:editId="11DEC615">
          <wp:simplePos x="0" y="0"/>
          <wp:positionH relativeFrom="column">
            <wp:posOffset>1807845</wp:posOffset>
          </wp:positionH>
          <wp:positionV relativeFrom="paragraph">
            <wp:posOffset>53340</wp:posOffset>
          </wp:positionV>
          <wp:extent cx="446405" cy="27813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6405" cy="278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ABC78" w14:textId="77777777" w:rsidR="003E6DC3" w:rsidRDefault="003E6DC3">
      <w:pPr>
        <w:spacing w:after="0" w:line="240" w:lineRule="auto"/>
      </w:pPr>
      <w:r>
        <w:separator/>
      </w:r>
    </w:p>
  </w:footnote>
  <w:footnote w:type="continuationSeparator" w:id="0">
    <w:p w14:paraId="6E709A61" w14:textId="77777777" w:rsidR="003E6DC3" w:rsidRDefault="003E6D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CB044" w14:textId="77777777" w:rsidR="00172974" w:rsidRPr="00622668" w:rsidRDefault="003E6DC3" w:rsidP="00622668">
    <w:pPr>
      <w:tabs>
        <w:tab w:val="right" w:pos="6690"/>
      </w:tabs>
      <w:rPr>
        <w:b/>
        <w:bCs/>
      </w:rPr>
    </w:pPr>
    <w:r>
      <w:pict w14:anchorId="60EDE75E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-6.45pt;width:290.3pt;height:12.65pt;z-index:251659264;mso-position-horizontal:center;mso-position-horizontal-relative:margin;mso-position-vertical:absolute" filled="f" stroked="f">
          <v:textbox style="mso-next-textbox:#_x0000_s1025" inset="0,0,0,0">
            <w:txbxContent>
              <w:p w14:paraId="2A61C8AE" w14:textId="77777777" w:rsidR="00622668" w:rsidRPr="00622668" w:rsidRDefault="00622668" w:rsidP="00622668">
                <w:pPr>
                  <w:bidi/>
                  <w:spacing w:after="0" w:line="240" w:lineRule="exact"/>
                  <w:jc w:val="center"/>
                  <w:rPr>
                    <w:rFonts w:asciiTheme="minorHAnsi" w:hAnsiTheme="minorHAnsi" w:cstheme="minorBidi"/>
                    <w:b/>
                    <w:bCs/>
                    <w:color w:val="0070C0"/>
                    <w:lang w:bidi="ar-EG"/>
                  </w:rPr>
                </w:pPr>
                <w:r w:rsidRPr="00622668">
                  <w:rPr>
                    <w:rFonts w:asciiTheme="minorHAnsi" w:hAnsiTheme="minorHAnsi" w:cstheme="minorBidi"/>
                    <w:b/>
                    <w:bCs/>
                    <w:color w:val="0070C0"/>
                    <w:lang w:bidi="ar-EG"/>
                  </w:rPr>
                  <w:t xml:space="preserve">Ang </w:t>
                </w:r>
                <w:proofErr w:type="spellStart"/>
                <w:r w:rsidRPr="00622668">
                  <w:rPr>
                    <w:rFonts w:asciiTheme="minorHAnsi" w:hAnsiTheme="minorHAnsi" w:cstheme="minorBidi"/>
                    <w:b/>
                    <w:bCs/>
                    <w:color w:val="0070C0"/>
                    <w:lang w:bidi="ar-EG"/>
                  </w:rPr>
                  <w:t>Pagkatungkulin</w:t>
                </w:r>
                <w:proofErr w:type="spellEnd"/>
                <w:r w:rsidRPr="00622668">
                  <w:rPr>
                    <w:rFonts w:asciiTheme="minorHAnsi" w:hAnsiTheme="minorHAnsi" w:cstheme="minorBidi"/>
                    <w:b/>
                    <w:bCs/>
                    <w:color w:val="0070C0"/>
                    <w:lang w:bidi="ar-EG"/>
                  </w:rPr>
                  <w:t xml:space="preserve"> ng </w:t>
                </w:r>
                <w:proofErr w:type="spellStart"/>
                <w:r w:rsidRPr="00622668">
                  <w:rPr>
                    <w:rFonts w:asciiTheme="minorHAnsi" w:hAnsiTheme="minorHAnsi" w:cstheme="minorBidi"/>
                    <w:b/>
                    <w:bCs/>
                    <w:color w:val="0070C0"/>
                    <w:lang w:bidi="ar-EG"/>
                  </w:rPr>
                  <w:t>Paggawa</w:t>
                </w:r>
                <w:proofErr w:type="spellEnd"/>
                <w:r w:rsidRPr="00622668">
                  <w:rPr>
                    <w:rFonts w:asciiTheme="minorHAnsi" w:hAnsiTheme="minorHAnsi" w:cstheme="minorBidi"/>
                    <w:b/>
                    <w:bCs/>
                    <w:color w:val="0070C0"/>
                    <w:lang w:bidi="ar-EG"/>
                  </w:rPr>
                  <w:t xml:space="preserve"> Ayon </w:t>
                </w:r>
                <w:proofErr w:type="spellStart"/>
                <w:r w:rsidRPr="00622668">
                  <w:rPr>
                    <w:rFonts w:asciiTheme="minorHAnsi" w:hAnsiTheme="minorHAnsi" w:cstheme="minorBidi"/>
                    <w:b/>
                    <w:bCs/>
                    <w:color w:val="0070C0"/>
                    <w:lang w:bidi="ar-EG"/>
                  </w:rPr>
                  <w:t>sa</w:t>
                </w:r>
                <w:proofErr w:type="spellEnd"/>
                <w:r w:rsidRPr="00622668">
                  <w:rPr>
                    <w:rFonts w:asciiTheme="minorHAnsi" w:hAnsiTheme="minorHAnsi" w:cstheme="minorBidi"/>
                    <w:b/>
                    <w:bCs/>
                    <w:color w:val="0070C0"/>
                    <w:lang w:bidi="ar-EG"/>
                  </w:rPr>
                  <w:t xml:space="preserve"> Sunnah ng Sugo </w:t>
                </w:r>
                <w:proofErr w:type="spellStart"/>
                <w:r w:rsidRPr="00622668">
                  <w:rPr>
                    <w:rFonts w:asciiTheme="minorHAnsi" w:hAnsiTheme="minorHAnsi" w:cstheme="minorBidi"/>
                    <w:b/>
                    <w:bCs/>
                    <w:color w:val="0070C0"/>
                    <w:lang w:bidi="ar-EG"/>
                  </w:rPr>
                  <w:t>ni</w:t>
                </w:r>
                <w:proofErr w:type="spellEnd"/>
                <w:r w:rsidRPr="00622668">
                  <w:rPr>
                    <w:rFonts w:asciiTheme="minorHAnsi" w:hAnsiTheme="minorHAnsi" w:cstheme="minorBidi"/>
                    <w:b/>
                    <w:bCs/>
                    <w:color w:val="0070C0"/>
                    <w:lang w:bidi="ar-EG"/>
                  </w:rPr>
                  <w:t xml:space="preserve"> </w:t>
                </w:r>
                <w:proofErr w:type="spellStart"/>
                <w:r w:rsidRPr="00622668">
                  <w:rPr>
                    <w:rFonts w:asciiTheme="minorHAnsi" w:hAnsiTheme="minorHAnsi" w:cstheme="minorBidi"/>
                    <w:b/>
                    <w:bCs/>
                    <w:color w:val="0070C0"/>
                    <w:lang w:bidi="ar-EG"/>
                  </w:rPr>
                  <w:t>Allāh</w:t>
                </w:r>
                <w:proofErr w:type="spellEnd"/>
              </w:p>
            </w:txbxContent>
          </v:textbox>
          <w10:wrap anchorx="margin"/>
        </v:shape>
      </w:pict>
    </w:r>
    <w:r w:rsidR="00622668">
      <w:rPr>
        <w:noProof/>
        <w:lang w:eastAsia="zh-CN"/>
      </w:rPr>
      <w:drawing>
        <wp:anchor distT="0" distB="0" distL="114300" distR="114300" simplePos="0" relativeHeight="251660288" behindDoc="1" locked="0" layoutInCell="1" allowOverlap="1" wp14:anchorId="21D1E03C" wp14:editId="0B942488">
          <wp:simplePos x="0" y="0"/>
          <wp:positionH relativeFrom="margin">
            <wp:align>center</wp:align>
          </wp:positionH>
          <wp:positionV relativeFrom="paragraph">
            <wp:posOffset>90805</wp:posOffset>
          </wp:positionV>
          <wp:extent cx="4248150" cy="15494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8150" cy="154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2668">
      <w:rPr>
        <w:b/>
        <w:b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A42256"/>
    <w:multiLevelType w:val="hybridMultilevel"/>
    <w:tmpl w:val="F976E350"/>
    <w:lvl w:ilvl="0" w:tplc="1DC202AA">
      <w:start w:val="1"/>
      <w:numFmt w:val="bullet"/>
      <w:pStyle w:val="Heading2"/>
      <w:lvlText w:val=""/>
      <w:lvlJc w:val="left"/>
      <w:pPr>
        <w:ind w:left="720" w:hanging="360"/>
      </w:pPr>
      <w:rPr>
        <w:rFonts w:ascii="Wingdings" w:hAnsi="Wingdings" w:cs="Wingdings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1674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saveSubsetFonts/>
  <w:hideSpellingErrors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974"/>
    <w:rsid w:val="00105ABD"/>
    <w:rsid w:val="0011482F"/>
    <w:rsid w:val="00172974"/>
    <w:rsid w:val="002252E4"/>
    <w:rsid w:val="002271AC"/>
    <w:rsid w:val="003E6DC3"/>
    <w:rsid w:val="005742DB"/>
    <w:rsid w:val="00622668"/>
    <w:rsid w:val="0086672A"/>
    <w:rsid w:val="009378D3"/>
    <w:rsid w:val="00A35C58"/>
    <w:rsid w:val="00A87DCB"/>
    <w:rsid w:val="00BA65EF"/>
    <w:rsid w:val="00C406CC"/>
    <w:rsid w:val="00C5199B"/>
    <w:rsid w:val="00C6298F"/>
    <w:rsid w:val="00D27773"/>
    <w:rsid w:val="00E53540"/>
    <w:rsid w:val="00F23A26"/>
    <w:rsid w:val="00FF5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269704"/>
  <w15:docId w15:val="{7F6481F4-E952-44AC-81C7-A50B936F0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333333"/>
      <w:sz w:val="40"/>
      <w:szCs w:val="40"/>
    </w:rPr>
  </w:style>
  <w:style w:type="paragraph" w:styleId="Heading2">
    <w:name w:val="heading 2"/>
    <w:uiPriority w:val="9"/>
    <w:unhideWhenUsed/>
    <w:qFormat/>
    <w:rsid w:val="00F23A26"/>
    <w:pPr>
      <w:numPr>
        <w:numId w:val="1"/>
      </w:numPr>
      <w:spacing w:before="240" w:after="120"/>
      <w:ind w:left="714" w:hanging="357"/>
      <w:jc w:val="both"/>
      <w:outlineLvl w:val="1"/>
    </w:pPr>
    <w:rPr>
      <w:b/>
      <w:bCs/>
      <w:color w:val="0070C0"/>
      <w:sz w:val="32"/>
      <w:szCs w:val="32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b/>
      <w:bCs/>
      <w:color w:val="333333"/>
      <w:sz w:val="28"/>
      <w:szCs w:val="2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b/>
      <w:bCs/>
      <w:color w:val="33333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ColoredText">
    <w:name w:val="ColoredText"/>
    <w:rPr>
      <w:color w:val="FF8080"/>
      <w:shd w:val="clear" w:color="auto" w:fill="FFFFCC"/>
    </w:rPr>
  </w:style>
  <w:style w:type="paragraph" w:customStyle="1" w:styleId="rand27625">
    <w:name w:val="rand27625"/>
    <w:basedOn w:val="Normal"/>
    <w:pPr>
      <w:jc w:val="center"/>
    </w:pPr>
  </w:style>
  <w:style w:type="paragraph" w:customStyle="1" w:styleId="rand61931">
    <w:name w:val="rand61931"/>
    <w:basedOn w:val="Normal"/>
    <w:pPr>
      <w:jc w:val="center"/>
    </w:pPr>
  </w:style>
  <w:style w:type="paragraph" w:customStyle="1" w:styleId="rand66786">
    <w:name w:val="rand66786"/>
    <w:basedOn w:val="Normal"/>
    <w:pPr>
      <w:jc w:val="center"/>
    </w:pPr>
  </w:style>
  <w:style w:type="paragraph" w:customStyle="1" w:styleId="rand53335">
    <w:name w:val="rand53335"/>
    <w:basedOn w:val="Normal"/>
    <w:pPr>
      <w:jc w:val="center"/>
    </w:pPr>
  </w:style>
  <w:style w:type="paragraph" w:customStyle="1" w:styleId="rand54735">
    <w:name w:val="rand54735"/>
    <w:basedOn w:val="Normal"/>
    <w:pPr>
      <w:jc w:val="center"/>
    </w:pPr>
  </w:style>
  <w:style w:type="paragraph" w:customStyle="1" w:styleId="rand72757">
    <w:name w:val="rand72757"/>
    <w:basedOn w:val="Normal"/>
    <w:pPr>
      <w:jc w:val="center"/>
    </w:pPr>
  </w:style>
  <w:style w:type="paragraph" w:customStyle="1" w:styleId="rand60938">
    <w:name w:val="rand60938"/>
    <w:basedOn w:val="Normal"/>
    <w:pPr>
      <w:jc w:val="center"/>
    </w:pPr>
  </w:style>
  <w:style w:type="paragraph" w:customStyle="1" w:styleId="rand41507">
    <w:name w:val="rand41507"/>
    <w:basedOn w:val="Normal"/>
    <w:pPr>
      <w:jc w:val="center"/>
    </w:pPr>
  </w:style>
  <w:style w:type="paragraph" w:customStyle="1" w:styleId="rand88445">
    <w:name w:val="rand88445"/>
    <w:basedOn w:val="Normal"/>
    <w:pPr>
      <w:jc w:val="center"/>
    </w:pPr>
  </w:style>
  <w:style w:type="paragraph" w:customStyle="1" w:styleId="rand60212">
    <w:name w:val="rand60212"/>
    <w:basedOn w:val="Normal"/>
    <w:pPr>
      <w:jc w:val="center"/>
    </w:pPr>
  </w:style>
  <w:style w:type="paragraph" w:customStyle="1" w:styleId="rand71915">
    <w:name w:val="rand71915"/>
    <w:basedOn w:val="Normal"/>
    <w:pPr>
      <w:jc w:val="center"/>
    </w:pPr>
  </w:style>
  <w:style w:type="paragraph" w:customStyle="1" w:styleId="rand82322">
    <w:name w:val="rand82322"/>
    <w:basedOn w:val="Normal"/>
    <w:pPr>
      <w:jc w:val="center"/>
    </w:pPr>
  </w:style>
  <w:style w:type="paragraph" w:customStyle="1" w:styleId="rand66338">
    <w:name w:val="rand66338"/>
    <w:basedOn w:val="Normal"/>
    <w:pPr>
      <w:jc w:val="center"/>
    </w:pPr>
  </w:style>
  <w:style w:type="paragraph" w:customStyle="1" w:styleId="rand82473">
    <w:name w:val="rand82473"/>
    <w:basedOn w:val="Normal"/>
    <w:pPr>
      <w:jc w:val="center"/>
    </w:pPr>
  </w:style>
  <w:style w:type="paragraph" w:customStyle="1" w:styleId="rand18580">
    <w:name w:val="rand18580"/>
    <w:basedOn w:val="Normal"/>
    <w:pPr>
      <w:jc w:val="center"/>
    </w:pPr>
  </w:style>
  <w:style w:type="paragraph" w:customStyle="1" w:styleId="rand69064">
    <w:name w:val="rand69064"/>
    <w:basedOn w:val="Normal"/>
    <w:pPr>
      <w:jc w:val="center"/>
    </w:pPr>
  </w:style>
  <w:style w:type="paragraph" w:customStyle="1" w:styleId="rand67488">
    <w:name w:val="rand67488"/>
    <w:basedOn w:val="Normal"/>
    <w:pPr>
      <w:jc w:val="center"/>
    </w:pPr>
  </w:style>
  <w:style w:type="paragraph" w:customStyle="1" w:styleId="rand55358">
    <w:name w:val="rand55358"/>
    <w:basedOn w:val="Normal"/>
    <w:pPr>
      <w:jc w:val="center"/>
    </w:pPr>
  </w:style>
  <w:style w:type="paragraph" w:customStyle="1" w:styleId="rand60969">
    <w:name w:val="rand60969"/>
    <w:basedOn w:val="Normal"/>
    <w:pPr>
      <w:jc w:val="center"/>
    </w:pPr>
  </w:style>
  <w:style w:type="paragraph" w:customStyle="1" w:styleId="rand17243">
    <w:name w:val="rand17243"/>
    <w:basedOn w:val="Normal"/>
    <w:pPr>
      <w:jc w:val="center"/>
    </w:pPr>
  </w:style>
  <w:style w:type="paragraph" w:customStyle="1" w:styleId="rand27945">
    <w:name w:val="rand27945"/>
    <w:basedOn w:val="Normal"/>
    <w:pPr>
      <w:jc w:val="center"/>
    </w:pPr>
  </w:style>
  <w:style w:type="paragraph" w:customStyle="1" w:styleId="rand46536">
    <w:name w:val="rand46536"/>
    <w:basedOn w:val="Normal"/>
    <w:pPr>
      <w:jc w:val="center"/>
    </w:pPr>
  </w:style>
  <w:style w:type="paragraph" w:customStyle="1" w:styleId="rand91109">
    <w:name w:val="rand91109"/>
    <w:basedOn w:val="Normal"/>
    <w:pPr>
      <w:jc w:val="center"/>
    </w:pPr>
  </w:style>
  <w:style w:type="paragraph" w:customStyle="1" w:styleId="rand27364">
    <w:name w:val="rand27364"/>
    <w:basedOn w:val="Normal"/>
    <w:pPr>
      <w:jc w:val="center"/>
    </w:pPr>
  </w:style>
  <w:style w:type="paragraph" w:customStyle="1" w:styleId="rand78897">
    <w:name w:val="rand78897"/>
    <w:basedOn w:val="Normal"/>
    <w:pPr>
      <w:jc w:val="center"/>
    </w:pPr>
  </w:style>
  <w:style w:type="paragraph" w:customStyle="1" w:styleId="rand23867">
    <w:name w:val="rand23867"/>
    <w:basedOn w:val="Normal"/>
    <w:pPr>
      <w:jc w:val="center"/>
    </w:pPr>
  </w:style>
  <w:style w:type="paragraph" w:customStyle="1" w:styleId="rand19970">
    <w:name w:val="rand19970"/>
    <w:basedOn w:val="Normal"/>
    <w:pPr>
      <w:jc w:val="center"/>
    </w:pPr>
  </w:style>
  <w:style w:type="paragraph" w:customStyle="1" w:styleId="rand40638">
    <w:name w:val="rand40638"/>
    <w:basedOn w:val="Normal"/>
    <w:pPr>
      <w:jc w:val="center"/>
    </w:pPr>
  </w:style>
  <w:style w:type="paragraph" w:customStyle="1" w:styleId="rand10386">
    <w:name w:val="rand10386"/>
    <w:basedOn w:val="Normal"/>
    <w:pPr>
      <w:jc w:val="center"/>
    </w:pPr>
  </w:style>
  <w:style w:type="paragraph" w:customStyle="1" w:styleId="rand80753">
    <w:name w:val="rand80753"/>
    <w:basedOn w:val="Normal"/>
    <w:pPr>
      <w:jc w:val="center"/>
    </w:pPr>
  </w:style>
  <w:style w:type="paragraph" w:customStyle="1" w:styleId="rand99128">
    <w:name w:val="rand99128"/>
    <w:basedOn w:val="Normal"/>
    <w:pPr>
      <w:jc w:val="center"/>
    </w:pPr>
  </w:style>
  <w:style w:type="paragraph" w:customStyle="1" w:styleId="rand50578">
    <w:name w:val="rand50578"/>
    <w:basedOn w:val="Normal"/>
    <w:pPr>
      <w:jc w:val="center"/>
    </w:pPr>
  </w:style>
  <w:style w:type="paragraph" w:customStyle="1" w:styleId="rand40797">
    <w:name w:val="rand40797"/>
    <w:basedOn w:val="Normal"/>
    <w:pPr>
      <w:jc w:val="center"/>
    </w:pPr>
  </w:style>
  <w:style w:type="paragraph" w:customStyle="1" w:styleId="rand95083">
    <w:name w:val="rand95083"/>
    <w:basedOn w:val="Normal"/>
    <w:pPr>
      <w:jc w:val="center"/>
    </w:pPr>
  </w:style>
  <w:style w:type="paragraph" w:customStyle="1" w:styleId="rand6634">
    <w:name w:val="rand6634"/>
    <w:basedOn w:val="Normal"/>
    <w:pPr>
      <w:jc w:val="center"/>
    </w:pPr>
  </w:style>
  <w:style w:type="paragraph" w:customStyle="1" w:styleId="rand4823">
    <w:name w:val="rand4823"/>
    <w:basedOn w:val="Normal"/>
    <w:pPr>
      <w:jc w:val="center"/>
    </w:pPr>
  </w:style>
  <w:style w:type="paragraph" w:customStyle="1" w:styleId="rand54932">
    <w:name w:val="rand54932"/>
    <w:basedOn w:val="Normal"/>
    <w:pPr>
      <w:jc w:val="center"/>
    </w:pPr>
  </w:style>
  <w:style w:type="paragraph" w:customStyle="1" w:styleId="rand28408">
    <w:name w:val="rand28408"/>
    <w:basedOn w:val="Normal"/>
    <w:pPr>
      <w:jc w:val="center"/>
    </w:pPr>
  </w:style>
  <w:style w:type="paragraph" w:customStyle="1" w:styleId="rand58952">
    <w:name w:val="rand58952"/>
    <w:basedOn w:val="Normal"/>
    <w:pPr>
      <w:jc w:val="center"/>
    </w:pPr>
  </w:style>
  <w:style w:type="paragraph" w:customStyle="1" w:styleId="rand20944">
    <w:name w:val="rand20944"/>
    <w:basedOn w:val="Normal"/>
    <w:pPr>
      <w:jc w:val="center"/>
    </w:pPr>
  </w:style>
  <w:style w:type="paragraph" w:customStyle="1" w:styleId="rand37671">
    <w:name w:val="rand37671"/>
    <w:basedOn w:val="Normal"/>
    <w:pPr>
      <w:jc w:val="center"/>
    </w:pPr>
  </w:style>
  <w:style w:type="paragraph" w:customStyle="1" w:styleId="rand97624">
    <w:name w:val="rand97624"/>
    <w:basedOn w:val="Normal"/>
    <w:pPr>
      <w:jc w:val="center"/>
    </w:pPr>
  </w:style>
  <w:style w:type="paragraph" w:customStyle="1" w:styleId="rand22416">
    <w:name w:val="rand22416"/>
    <w:basedOn w:val="Normal"/>
    <w:pPr>
      <w:jc w:val="center"/>
    </w:pPr>
  </w:style>
  <w:style w:type="paragraph" w:customStyle="1" w:styleId="rand4779">
    <w:name w:val="rand4779"/>
    <w:basedOn w:val="Normal"/>
    <w:pPr>
      <w:jc w:val="center"/>
    </w:pPr>
  </w:style>
  <w:style w:type="paragraph" w:customStyle="1" w:styleId="rand19977">
    <w:name w:val="rand19977"/>
    <w:basedOn w:val="Normal"/>
    <w:pPr>
      <w:jc w:val="center"/>
    </w:pPr>
  </w:style>
  <w:style w:type="paragraph" w:customStyle="1" w:styleId="rand74030">
    <w:name w:val="rand74030"/>
    <w:basedOn w:val="Normal"/>
    <w:pPr>
      <w:jc w:val="center"/>
    </w:pPr>
  </w:style>
  <w:style w:type="paragraph" w:customStyle="1" w:styleId="rand984">
    <w:name w:val="rand984"/>
    <w:basedOn w:val="Normal"/>
    <w:pPr>
      <w:jc w:val="center"/>
    </w:pPr>
  </w:style>
  <w:style w:type="paragraph" w:customStyle="1" w:styleId="rand86742">
    <w:name w:val="rand86742"/>
    <w:basedOn w:val="Normal"/>
    <w:pPr>
      <w:jc w:val="center"/>
    </w:pPr>
  </w:style>
  <w:style w:type="paragraph" w:customStyle="1" w:styleId="rand46765">
    <w:name w:val="rand46765"/>
    <w:basedOn w:val="Normal"/>
    <w:pPr>
      <w:jc w:val="center"/>
    </w:pPr>
  </w:style>
  <w:style w:type="paragraph" w:customStyle="1" w:styleId="rand6895">
    <w:name w:val="rand6895"/>
    <w:basedOn w:val="Normal"/>
    <w:pPr>
      <w:jc w:val="center"/>
    </w:pPr>
  </w:style>
  <w:style w:type="paragraph" w:customStyle="1" w:styleId="rand50708">
    <w:name w:val="rand50708"/>
    <w:basedOn w:val="Normal"/>
    <w:pPr>
      <w:jc w:val="center"/>
    </w:pPr>
  </w:style>
  <w:style w:type="paragraph" w:customStyle="1" w:styleId="rand24889">
    <w:name w:val="rand24889"/>
    <w:basedOn w:val="Normal"/>
    <w:pPr>
      <w:jc w:val="center"/>
    </w:pPr>
  </w:style>
  <w:style w:type="paragraph" w:customStyle="1" w:styleId="rand36552">
    <w:name w:val="rand36552"/>
    <w:basedOn w:val="Normal"/>
    <w:pPr>
      <w:jc w:val="center"/>
    </w:pPr>
  </w:style>
  <w:style w:type="paragraph" w:customStyle="1" w:styleId="rand41288">
    <w:name w:val="rand41288"/>
    <w:basedOn w:val="Normal"/>
    <w:pPr>
      <w:jc w:val="center"/>
    </w:pPr>
  </w:style>
  <w:style w:type="paragraph" w:customStyle="1" w:styleId="rand21050">
    <w:name w:val="rand21050"/>
    <w:basedOn w:val="Normal"/>
    <w:pPr>
      <w:jc w:val="center"/>
    </w:pPr>
  </w:style>
  <w:style w:type="paragraph" w:customStyle="1" w:styleId="rand39701">
    <w:name w:val="rand39701"/>
    <w:basedOn w:val="Normal"/>
    <w:pPr>
      <w:jc w:val="center"/>
    </w:pPr>
  </w:style>
  <w:style w:type="paragraph" w:customStyle="1" w:styleId="rand28616">
    <w:name w:val="rand28616"/>
    <w:basedOn w:val="Normal"/>
    <w:pPr>
      <w:jc w:val="center"/>
    </w:pPr>
  </w:style>
  <w:style w:type="paragraph" w:customStyle="1" w:styleId="rand62331">
    <w:name w:val="rand62331"/>
    <w:basedOn w:val="Normal"/>
    <w:pPr>
      <w:jc w:val="center"/>
    </w:pPr>
  </w:style>
  <w:style w:type="paragraph" w:customStyle="1" w:styleId="rand3795">
    <w:name w:val="rand3795"/>
    <w:basedOn w:val="Normal"/>
    <w:pPr>
      <w:jc w:val="center"/>
    </w:pPr>
  </w:style>
  <w:style w:type="paragraph" w:customStyle="1" w:styleId="rand33883">
    <w:name w:val="rand33883"/>
    <w:basedOn w:val="Normal"/>
    <w:pPr>
      <w:jc w:val="center"/>
    </w:pPr>
  </w:style>
  <w:style w:type="paragraph" w:customStyle="1" w:styleId="rand69319">
    <w:name w:val="rand69319"/>
    <w:basedOn w:val="Normal"/>
    <w:pPr>
      <w:jc w:val="center"/>
    </w:pPr>
  </w:style>
  <w:style w:type="paragraph" w:customStyle="1" w:styleId="rand22721">
    <w:name w:val="rand22721"/>
    <w:basedOn w:val="Normal"/>
    <w:pPr>
      <w:jc w:val="center"/>
    </w:pPr>
  </w:style>
  <w:style w:type="paragraph" w:customStyle="1" w:styleId="rand37468">
    <w:name w:val="rand37468"/>
    <w:basedOn w:val="Normal"/>
    <w:pPr>
      <w:jc w:val="center"/>
    </w:pPr>
  </w:style>
  <w:style w:type="paragraph" w:customStyle="1" w:styleId="rand5030">
    <w:name w:val="rand5030"/>
    <w:basedOn w:val="Normal"/>
    <w:pPr>
      <w:jc w:val="center"/>
    </w:pPr>
  </w:style>
  <w:style w:type="paragraph" w:customStyle="1" w:styleId="rand99658">
    <w:name w:val="rand99658"/>
    <w:basedOn w:val="Normal"/>
    <w:pPr>
      <w:jc w:val="center"/>
    </w:pPr>
  </w:style>
  <w:style w:type="paragraph" w:customStyle="1" w:styleId="rand42083">
    <w:name w:val="rand42083"/>
    <w:basedOn w:val="Normal"/>
    <w:pPr>
      <w:jc w:val="center"/>
    </w:pPr>
  </w:style>
  <w:style w:type="paragraph" w:customStyle="1" w:styleId="rand41752">
    <w:name w:val="rand41752"/>
    <w:basedOn w:val="Normal"/>
    <w:pPr>
      <w:jc w:val="center"/>
    </w:pPr>
  </w:style>
  <w:style w:type="paragraph" w:customStyle="1" w:styleId="rand42030">
    <w:name w:val="rand42030"/>
    <w:basedOn w:val="Normal"/>
    <w:pPr>
      <w:jc w:val="center"/>
    </w:pPr>
  </w:style>
  <w:style w:type="paragraph" w:customStyle="1" w:styleId="rand10884">
    <w:name w:val="rand10884"/>
    <w:basedOn w:val="Normal"/>
    <w:pPr>
      <w:jc w:val="center"/>
    </w:pPr>
  </w:style>
  <w:style w:type="paragraph" w:customStyle="1" w:styleId="rand51193">
    <w:name w:val="rand51193"/>
    <w:basedOn w:val="Normal"/>
    <w:pPr>
      <w:jc w:val="center"/>
    </w:pPr>
  </w:style>
  <w:style w:type="paragraph" w:customStyle="1" w:styleId="rand28167">
    <w:name w:val="rand28167"/>
    <w:basedOn w:val="Normal"/>
    <w:pPr>
      <w:jc w:val="center"/>
    </w:pPr>
  </w:style>
  <w:style w:type="paragraph" w:customStyle="1" w:styleId="rand92949">
    <w:name w:val="rand92949"/>
    <w:basedOn w:val="Normal"/>
    <w:pPr>
      <w:jc w:val="center"/>
    </w:pPr>
  </w:style>
  <w:style w:type="paragraph" w:customStyle="1" w:styleId="rand44979">
    <w:name w:val="rand44979"/>
    <w:basedOn w:val="Normal"/>
    <w:pPr>
      <w:jc w:val="center"/>
    </w:pPr>
  </w:style>
  <w:style w:type="paragraph" w:customStyle="1" w:styleId="rand87920">
    <w:name w:val="rand87920"/>
    <w:basedOn w:val="Normal"/>
    <w:pPr>
      <w:jc w:val="center"/>
    </w:pPr>
  </w:style>
  <w:style w:type="paragraph" w:customStyle="1" w:styleId="rand68881">
    <w:name w:val="rand68881"/>
    <w:basedOn w:val="Normal"/>
    <w:pPr>
      <w:jc w:val="center"/>
    </w:pPr>
  </w:style>
  <w:style w:type="paragraph" w:customStyle="1" w:styleId="rand80214">
    <w:name w:val="rand80214"/>
    <w:basedOn w:val="Normal"/>
    <w:pPr>
      <w:jc w:val="center"/>
    </w:pPr>
  </w:style>
  <w:style w:type="paragraph" w:customStyle="1" w:styleId="rand79525">
    <w:name w:val="rand79525"/>
    <w:basedOn w:val="Normal"/>
    <w:pPr>
      <w:jc w:val="center"/>
    </w:pPr>
  </w:style>
  <w:style w:type="paragraph" w:customStyle="1" w:styleId="rand51485">
    <w:name w:val="rand51485"/>
    <w:basedOn w:val="Normal"/>
    <w:pPr>
      <w:jc w:val="center"/>
    </w:pPr>
  </w:style>
  <w:style w:type="paragraph" w:customStyle="1" w:styleId="rand28493">
    <w:name w:val="rand28493"/>
    <w:basedOn w:val="Normal"/>
    <w:pPr>
      <w:jc w:val="center"/>
    </w:pPr>
  </w:style>
  <w:style w:type="paragraph" w:customStyle="1" w:styleId="rand39496">
    <w:name w:val="rand39496"/>
    <w:basedOn w:val="Normal"/>
    <w:pPr>
      <w:jc w:val="center"/>
    </w:pPr>
  </w:style>
  <w:style w:type="paragraph" w:customStyle="1" w:styleId="rand31814">
    <w:name w:val="rand31814"/>
    <w:basedOn w:val="Normal"/>
    <w:pPr>
      <w:jc w:val="center"/>
    </w:pPr>
  </w:style>
  <w:style w:type="paragraph" w:customStyle="1" w:styleId="rand76189">
    <w:name w:val="rand76189"/>
    <w:basedOn w:val="Normal"/>
    <w:pPr>
      <w:jc w:val="center"/>
    </w:pPr>
  </w:style>
  <w:style w:type="paragraph" w:customStyle="1" w:styleId="rand90422">
    <w:name w:val="rand90422"/>
    <w:basedOn w:val="Normal"/>
    <w:pPr>
      <w:jc w:val="center"/>
    </w:pPr>
  </w:style>
  <w:style w:type="paragraph" w:customStyle="1" w:styleId="rand28081">
    <w:name w:val="rand28081"/>
    <w:basedOn w:val="Normal"/>
    <w:pPr>
      <w:jc w:val="center"/>
    </w:pPr>
  </w:style>
  <w:style w:type="paragraph" w:customStyle="1" w:styleId="rand22611">
    <w:name w:val="rand22611"/>
    <w:basedOn w:val="Normal"/>
    <w:pPr>
      <w:jc w:val="center"/>
    </w:pPr>
  </w:style>
  <w:style w:type="paragraph" w:customStyle="1" w:styleId="rand52113">
    <w:name w:val="rand52113"/>
    <w:basedOn w:val="Normal"/>
    <w:pPr>
      <w:jc w:val="center"/>
    </w:pPr>
  </w:style>
  <w:style w:type="paragraph" w:customStyle="1" w:styleId="rand73236">
    <w:name w:val="rand73236"/>
    <w:basedOn w:val="Normal"/>
    <w:pPr>
      <w:jc w:val="center"/>
    </w:pPr>
  </w:style>
  <w:style w:type="paragraph" w:customStyle="1" w:styleId="rand51279">
    <w:name w:val="rand51279"/>
    <w:basedOn w:val="Normal"/>
    <w:pPr>
      <w:jc w:val="center"/>
    </w:pPr>
  </w:style>
  <w:style w:type="paragraph" w:customStyle="1" w:styleId="rand40876">
    <w:name w:val="rand40876"/>
    <w:basedOn w:val="Normal"/>
    <w:pPr>
      <w:jc w:val="center"/>
    </w:pPr>
  </w:style>
  <w:style w:type="paragraph" w:customStyle="1" w:styleId="rand61272">
    <w:name w:val="rand61272"/>
    <w:basedOn w:val="Normal"/>
    <w:pPr>
      <w:jc w:val="center"/>
    </w:pPr>
  </w:style>
  <w:style w:type="paragraph" w:customStyle="1" w:styleId="rand93481">
    <w:name w:val="rand93481"/>
    <w:basedOn w:val="Normal"/>
    <w:pPr>
      <w:jc w:val="center"/>
    </w:pPr>
  </w:style>
  <w:style w:type="paragraph" w:customStyle="1" w:styleId="rand41001">
    <w:name w:val="rand41001"/>
    <w:basedOn w:val="Normal"/>
    <w:pPr>
      <w:jc w:val="center"/>
    </w:pPr>
  </w:style>
  <w:style w:type="paragraph" w:customStyle="1" w:styleId="rand63634">
    <w:name w:val="rand63634"/>
    <w:basedOn w:val="Normal"/>
    <w:pPr>
      <w:jc w:val="center"/>
    </w:pPr>
  </w:style>
  <w:style w:type="paragraph" w:customStyle="1" w:styleId="rand63630">
    <w:name w:val="rand63630"/>
    <w:basedOn w:val="Normal"/>
    <w:pPr>
      <w:jc w:val="center"/>
    </w:pPr>
  </w:style>
  <w:style w:type="paragraph" w:customStyle="1" w:styleId="rand7062">
    <w:name w:val="rand7062"/>
    <w:basedOn w:val="Normal"/>
    <w:pPr>
      <w:jc w:val="center"/>
    </w:pPr>
  </w:style>
  <w:style w:type="paragraph" w:customStyle="1" w:styleId="rand89940">
    <w:name w:val="rand89940"/>
    <w:basedOn w:val="Normal"/>
    <w:pPr>
      <w:jc w:val="center"/>
    </w:pPr>
  </w:style>
  <w:style w:type="paragraph" w:customStyle="1" w:styleId="rand26125">
    <w:name w:val="rand26125"/>
    <w:basedOn w:val="Normal"/>
    <w:pPr>
      <w:jc w:val="center"/>
    </w:pPr>
  </w:style>
  <w:style w:type="paragraph" w:customStyle="1" w:styleId="rand69041">
    <w:name w:val="rand69041"/>
    <w:basedOn w:val="Normal"/>
    <w:pPr>
      <w:jc w:val="center"/>
    </w:pPr>
  </w:style>
  <w:style w:type="paragraph" w:customStyle="1" w:styleId="rand93864">
    <w:name w:val="rand93864"/>
    <w:basedOn w:val="Normal"/>
    <w:pPr>
      <w:jc w:val="center"/>
    </w:pPr>
  </w:style>
  <w:style w:type="paragraph" w:customStyle="1" w:styleId="rand98796">
    <w:name w:val="rand98796"/>
    <w:basedOn w:val="Normal"/>
    <w:pPr>
      <w:jc w:val="center"/>
    </w:pPr>
  </w:style>
  <w:style w:type="paragraph" w:customStyle="1" w:styleId="rand29601">
    <w:name w:val="rand29601"/>
    <w:basedOn w:val="Normal"/>
    <w:pPr>
      <w:jc w:val="center"/>
    </w:pPr>
  </w:style>
  <w:style w:type="paragraph" w:customStyle="1" w:styleId="rand4572">
    <w:name w:val="rand4572"/>
    <w:basedOn w:val="Normal"/>
    <w:pPr>
      <w:jc w:val="center"/>
    </w:pPr>
  </w:style>
  <w:style w:type="paragraph" w:customStyle="1" w:styleId="rand54747">
    <w:name w:val="rand54747"/>
    <w:basedOn w:val="Normal"/>
    <w:pPr>
      <w:jc w:val="center"/>
    </w:pPr>
  </w:style>
  <w:style w:type="paragraph" w:customStyle="1" w:styleId="rand51468">
    <w:name w:val="rand51468"/>
    <w:basedOn w:val="Normal"/>
    <w:pPr>
      <w:jc w:val="center"/>
    </w:pPr>
  </w:style>
  <w:style w:type="paragraph" w:customStyle="1" w:styleId="rand51283">
    <w:name w:val="rand51283"/>
    <w:basedOn w:val="Normal"/>
    <w:pPr>
      <w:jc w:val="center"/>
    </w:pPr>
  </w:style>
  <w:style w:type="paragraph" w:customStyle="1" w:styleId="rand27177">
    <w:name w:val="rand27177"/>
    <w:basedOn w:val="Normal"/>
    <w:pPr>
      <w:jc w:val="center"/>
    </w:pPr>
  </w:style>
  <w:style w:type="paragraph" w:customStyle="1" w:styleId="rand34872">
    <w:name w:val="rand34872"/>
    <w:basedOn w:val="Normal"/>
    <w:pPr>
      <w:jc w:val="center"/>
    </w:pPr>
  </w:style>
  <w:style w:type="paragraph" w:customStyle="1" w:styleId="rand29156">
    <w:name w:val="rand29156"/>
    <w:basedOn w:val="Normal"/>
    <w:pPr>
      <w:jc w:val="center"/>
    </w:pPr>
  </w:style>
  <w:style w:type="paragraph" w:customStyle="1" w:styleId="rand76825">
    <w:name w:val="rand76825"/>
    <w:basedOn w:val="Normal"/>
    <w:pPr>
      <w:jc w:val="center"/>
    </w:pPr>
  </w:style>
  <w:style w:type="paragraph" w:customStyle="1" w:styleId="rand25705">
    <w:name w:val="rand25705"/>
    <w:basedOn w:val="Normal"/>
    <w:pPr>
      <w:jc w:val="center"/>
    </w:pPr>
  </w:style>
  <w:style w:type="paragraph" w:customStyle="1" w:styleId="rand17033">
    <w:name w:val="rand17033"/>
    <w:basedOn w:val="Normal"/>
    <w:pPr>
      <w:jc w:val="center"/>
    </w:pPr>
  </w:style>
  <w:style w:type="paragraph" w:customStyle="1" w:styleId="rand49244">
    <w:name w:val="rand49244"/>
    <w:basedOn w:val="Normal"/>
    <w:pPr>
      <w:jc w:val="center"/>
    </w:pPr>
  </w:style>
  <w:style w:type="paragraph" w:customStyle="1" w:styleId="rand14356">
    <w:name w:val="rand14356"/>
    <w:basedOn w:val="Normal"/>
    <w:pPr>
      <w:jc w:val="center"/>
    </w:pPr>
  </w:style>
  <w:style w:type="paragraph" w:customStyle="1" w:styleId="rand67713">
    <w:name w:val="rand67713"/>
    <w:basedOn w:val="Normal"/>
    <w:pPr>
      <w:jc w:val="center"/>
    </w:pPr>
  </w:style>
  <w:style w:type="paragraph" w:customStyle="1" w:styleId="rand16265">
    <w:name w:val="rand16265"/>
    <w:basedOn w:val="Normal"/>
    <w:pPr>
      <w:jc w:val="center"/>
    </w:pPr>
  </w:style>
  <w:style w:type="paragraph" w:customStyle="1" w:styleId="rand26651">
    <w:name w:val="rand26651"/>
    <w:basedOn w:val="Normal"/>
    <w:pPr>
      <w:jc w:val="center"/>
    </w:pPr>
  </w:style>
  <w:style w:type="paragraph" w:customStyle="1" w:styleId="rand20941">
    <w:name w:val="rand20941"/>
    <w:basedOn w:val="Normal"/>
    <w:pPr>
      <w:jc w:val="center"/>
    </w:pPr>
  </w:style>
  <w:style w:type="paragraph" w:customStyle="1" w:styleId="rand16378">
    <w:name w:val="rand16378"/>
    <w:basedOn w:val="Normal"/>
    <w:pPr>
      <w:jc w:val="center"/>
    </w:pPr>
  </w:style>
  <w:style w:type="paragraph" w:customStyle="1" w:styleId="rand86925">
    <w:name w:val="rand86925"/>
    <w:basedOn w:val="Normal"/>
    <w:pPr>
      <w:jc w:val="center"/>
    </w:pPr>
  </w:style>
  <w:style w:type="paragraph" w:customStyle="1" w:styleId="rand25452">
    <w:name w:val="rand25452"/>
    <w:basedOn w:val="Normal"/>
    <w:pPr>
      <w:jc w:val="center"/>
    </w:pPr>
  </w:style>
  <w:style w:type="paragraph" w:customStyle="1" w:styleId="rand20848">
    <w:name w:val="rand20848"/>
    <w:basedOn w:val="Normal"/>
    <w:pPr>
      <w:jc w:val="center"/>
    </w:pPr>
  </w:style>
  <w:style w:type="paragraph" w:customStyle="1" w:styleId="rand34933">
    <w:name w:val="rand34933"/>
    <w:basedOn w:val="Normal"/>
    <w:pPr>
      <w:jc w:val="center"/>
    </w:pPr>
  </w:style>
  <w:style w:type="paragraph" w:customStyle="1" w:styleId="rand80814">
    <w:name w:val="rand80814"/>
    <w:basedOn w:val="Normal"/>
    <w:pPr>
      <w:jc w:val="center"/>
    </w:pPr>
  </w:style>
  <w:style w:type="paragraph" w:customStyle="1" w:styleId="rand48872">
    <w:name w:val="rand48872"/>
    <w:basedOn w:val="Normal"/>
    <w:pPr>
      <w:jc w:val="center"/>
    </w:pPr>
  </w:style>
  <w:style w:type="paragraph" w:customStyle="1" w:styleId="rand77788">
    <w:name w:val="rand77788"/>
    <w:basedOn w:val="Normal"/>
    <w:pPr>
      <w:jc w:val="center"/>
    </w:pPr>
  </w:style>
  <w:style w:type="paragraph" w:customStyle="1" w:styleId="rand1438">
    <w:name w:val="rand1438"/>
    <w:basedOn w:val="Normal"/>
    <w:pPr>
      <w:jc w:val="center"/>
    </w:pPr>
  </w:style>
  <w:style w:type="paragraph" w:customStyle="1" w:styleId="rand70478">
    <w:name w:val="rand70478"/>
    <w:basedOn w:val="Normal"/>
    <w:pPr>
      <w:jc w:val="center"/>
    </w:pPr>
  </w:style>
  <w:style w:type="paragraph" w:customStyle="1" w:styleId="rand62784">
    <w:name w:val="rand62784"/>
    <w:basedOn w:val="Normal"/>
    <w:pPr>
      <w:jc w:val="center"/>
    </w:pPr>
  </w:style>
  <w:style w:type="paragraph" w:customStyle="1" w:styleId="rand88180">
    <w:name w:val="rand88180"/>
    <w:basedOn w:val="Normal"/>
    <w:pPr>
      <w:jc w:val="center"/>
    </w:pPr>
  </w:style>
  <w:style w:type="paragraph" w:customStyle="1" w:styleId="rand98133">
    <w:name w:val="rand98133"/>
    <w:basedOn w:val="Normal"/>
    <w:pPr>
      <w:jc w:val="center"/>
    </w:pPr>
  </w:style>
  <w:style w:type="paragraph" w:customStyle="1" w:styleId="rand68237">
    <w:name w:val="rand68237"/>
    <w:basedOn w:val="Normal"/>
    <w:pPr>
      <w:jc w:val="center"/>
    </w:pPr>
  </w:style>
  <w:style w:type="paragraph" w:customStyle="1" w:styleId="rand49476">
    <w:name w:val="rand49476"/>
    <w:basedOn w:val="Normal"/>
    <w:pPr>
      <w:jc w:val="center"/>
    </w:pPr>
  </w:style>
  <w:style w:type="paragraph" w:customStyle="1" w:styleId="rand40124">
    <w:name w:val="rand40124"/>
    <w:basedOn w:val="Normal"/>
    <w:pPr>
      <w:jc w:val="center"/>
    </w:pPr>
  </w:style>
  <w:style w:type="paragraph" w:customStyle="1" w:styleId="rand91993">
    <w:name w:val="rand91993"/>
    <w:basedOn w:val="Normal"/>
    <w:pPr>
      <w:jc w:val="center"/>
    </w:pPr>
  </w:style>
  <w:style w:type="paragraph" w:customStyle="1" w:styleId="rand71753">
    <w:name w:val="rand71753"/>
    <w:basedOn w:val="Normal"/>
    <w:pPr>
      <w:jc w:val="center"/>
    </w:pPr>
  </w:style>
  <w:style w:type="paragraph" w:customStyle="1" w:styleId="rand6502">
    <w:name w:val="rand6502"/>
    <w:basedOn w:val="Normal"/>
    <w:pPr>
      <w:jc w:val="center"/>
    </w:pPr>
  </w:style>
  <w:style w:type="paragraph" w:customStyle="1" w:styleId="rand8939">
    <w:name w:val="rand8939"/>
    <w:basedOn w:val="Normal"/>
    <w:pPr>
      <w:jc w:val="center"/>
    </w:pPr>
  </w:style>
  <w:style w:type="paragraph" w:customStyle="1" w:styleId="rand64255">
    <w:name w:val="rand64255"/>
    <w:basedOn w:val="Normal"/>
    <w:pPr>
      <w:jc w:val="center"/>
    </w:pPr>
  </w:style>
  <w:style w:type="paragraph" w:customStyle="1" w:styleId="rand84825">
    <w:name w:val="rand84825"/>
    <w:basedOn w:val="Normal"/>
    <w:pPr>
      <w:jc w:val="center"/>
    </w:pPr>
  </w:style>
  <w:style w:type="paragraph" w:customStyle="1" w:styleId="rand47077">
    <w:name w:val="rand47077"/>
    <w:basedOn w:val="Normal"/>
    <w:pPr>
      <w:jc w:val="center"/>
    </w:pPr>
  </w:style>
  <w:style w:type="paragraph" w:customStyle="1" w:styleId="rand31121">
    <w:name w:val="rand31121"/>
    <w:basedOn w:val="Normal"/>
    <w:pPr>
      <w:jc w:val="center"/>
    </w:pPr>
  </w:style>
  <w:style w:type="paragraph" w:customStyle="1" w:styleId="rand50140">
    <w:name w:val="rand50140"/>
    <w:basedOn w:val="Normal"/>
    <w:pPr>
      <w:jc w:val="center"/>
    </w:pPr>
  </w:style>
  <w:style w:type="paragraph" w:customStyle="1" w:styleId="rand13159">
    <w:name w:val="rand13159"/>
    <w:basedOn w:val="Normal"/>
    <w:pPr>
      <w:jc w:val="center"/>
    </w:pPr>
  </w:style>
  <w:style w:type="paragraph" w:customStyle="1" w:styleId="rand15056">
    <w:name w:val="rand15056"/>
    <w:basedOn w:val="Normal"/>
    <w:pPr>
      <w:jc w:val="center"/>
    </w:pPr>
  </w:style>
  <w:style w:type="paragraph" w:customStyle="1" w:styleId="rand29973">
    <w:name w:val="rand29973"/>
    <w:basedOn w:val="Normal"/>
    <w:pPr>
      <w:jc w:val="center"/>
    </w:pPr>
  </w:style>
  <w:style w:type="paragraph" w:customStyle="1" w:styleId="rand47526">
    <w:name w:val="rand47526"/>
    <w:basedOn w:val="Normal"/>
    <w:pPr>
      <w:jc w:val="center"/>
    </w:pPr>
  </w:style>
  <w:style w:type="paragraph" w:customStyle="1" w:styleId="rand99455">
    <w:name w:val="rand99455"/>
    <w:basedOn w:val="Normal"/>
    <w:pPr>
      <w:jc w:val="center"/>
    </w:pPr>
  </w:style>
  <w:style w:type="paragraph" w:customStyle="1" w:styleId="rand46989">
    <w:name w:val="rand46989"/>
    <w:basedOn w:val="Normal"/>
    <w:pPr>
      <w:jc w:val="center"/>
    </w:pPr>
  </w:style>
  <w:style w:type="paragraph" w:customStyle="1" w:styleId="rand81110">
    <w:name w:val="rand81110"/>
    <w:basedOn w:val="Normal"/>
    <w:pPr>
      <w:jc w:val="center"/>
    </w:pPr>
  </w:style>
  <w:style w:type="paragraph" w:customStyle="1" w:styleId="rand4254">
    <w:name w:val="rand4254"/>
    <w:basedOn w:val="Normal"/>
    <w:pPr>
      <w:jc w:val="center"/>
    </w:pPr>
  </w:style>
  <w:style w:type="paragraph" w:customStyle="1" w:styleId="rand16020">
    <w:name w:val="rand16020"/>
    <w:basedOn w:val="Normal"/>
    <w:pPr>
      <w:jc w:val="center"/>
    </w:pPr>
  </w:style>
  <w:style w:type="paragraph" w:customStyle="1" w:styleId="rand59886">
    <w:name w:val="rand59886"/>
    <w:basedOn w:val="Normal"/>
    <w:pPr>
      <w:jc w:val="center"/>
    </w:pPr>
  </w:style>
  <w:style w:type="paragraph" w:customStyle="1" w:styleId="rand73735">
    <w:name w:val="rand73735"/>
    <w:basedOn w:val="Normal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2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2D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2266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2668"/>
  </w:style>
  <w:style w:type="paragraph" w:styleId="Footer">
    <w:name w:val="footer"/>
    <w:basedOn w:val="Normal"/>
    <w:link w:val="FooterChar"/>
    <w:uiPriority w:val="99"/>
    <w:unhideWhenUsed/>
    <w:rsid w:val="0062266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26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9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5266</Words>
  <Characters>30018</Characters>
  <Application>Microsoft Office Word</Application>
  <DocSecurity>0</DocSecurity>
  <Lines>250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</dc:creator>
  <cp:lastModifiedBy>DELL</cp:lastModifiedBy>
  <cp:revision>12</cp:revision>
  <cp:lastPrinted>2022-05-13T17:36:00Z</cp:lastPrinted>
  <dcterms:created xsi:type="dcterms:W3CDTF">2021-07-11T13:16:00Z</dcterms:created>
  <dcterms:modified xsi:type="dcterms:W3CDTF">2022-05-13T17:37:00Z</dcterms:modified>
</cp:coreProperties>
</file>